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53" w:rsidRPr="00B53943" w:rsidRDefault="00E428CF" w:rsidP="00E5210A">
      <w:pPr>
        <w:spacing w:line="360" w:lineRule="auto"/>
        <w:jc w:val="center"/>
        <w:rPr>
          <w:sz w:val="30"/>
          <w:szCs w:val="30"/>
        </w:rPr>
      </w:pPr>
      <w:r w:rsidRPr="00B53943">
        <w:rPr>
          <w:rFonts w:hint="eastAsia"/>
          <w:sz w:val="30"/>
          <w:szCs w:val="30"/>
        </w:rPr>
        <w:t>福州市湖滨小学三、四年级</w:t>
      </w:r>
      <w:r w:rsidR="00B53943" w:rsidRPr="00B53943">
        <w:rPr>
          <w:rFonts w:hint="eastAsia"/>
          <w:sz w:val="30"/>
          <w:szCs w:val="30"/>
        </w:rPr>
        <w:t>秋游</w:t>
      </w:r>
      <w:r w:rsidR="00E10F09" w:rsidRPr="00B53943">
        <w:rPr>
          <w:rFonts w:hint="eastAsia"/>
          <w:sz w:val="30"/>
          <w:szCs w:val="30"/>
        </w:rPr>
        <w:t>服务招标参数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33"/>
        <w:gridCol w:w="872"/>
        <w:gridCol w:w="5519"/>
        <w:gridCol w:w="731"/>
        <w:gridCol w:w="709"/>
        <w:gridCol w:w="1042"/>
      </w:tblGrid>
      <w:tr w:rsidR="00096653" w:rsidRPr="00B53943" w:rsidTr="00C425DB">
        <w:trPr>
          <w:trHeight w:val="172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8F" w:rsidRPr="00B53943" w:rsidRDefault="00E53F8F" w:rsidP="00E5210A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proofErr w:type="gramStart"/>
            <w:r w:rsidRPr="00B53943">
              <w:rPr>
                <w:rFonts w:ascii="宋体" w:hAnsi="宋体" w:hint="eastAsia"/>
                <w:bCs/>
                <w:color w:val="000000"/>
                <w:sz w:val="24"/>
              </w:rPr>
              <w:t>包号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8F" w:rsidRPr="00B53943" w:rsidRDefault="00E53F8F" w:rsidP="00E5210A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bCs/>
                <w:color w:val="000000"/>
                <w:sz w:val="24"/>
              </w:rPr>
              <w:t>细项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8F" w:rsidRPr="00B53943" w:rsidRDefault="00B53943" w:rsidP="00E5210A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秋游</w:t>
            </w:r>
            <w:r w:rsidR="00EA61EC" w:rsidRPr="00B53943">
              <w:rPr>
                <w:rFonts w:ascii="宋体" w:hAnsi="宋体" w:hint="eastAsia"/>
                <w:bCs/>
                <w:color w:val="000000"/>
                <w:sz w:val="24"/>
              </w:rPr>
              <w:t>项目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8F" w:rsidRPr="00B53943" w:rsidRDefault="00E53F8F" w:rsidP="00E5210A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bCs/>
                <w:color w:val="000000"/>
                <w:sz w:val="24"/>
              </w:rPr>
              <w:t>服务要求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8F" w:rsidRPr="00B53943" w:rsidRDefault="00E5210A" w:rsidP="00E5210A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bCs/>
                <w:color w:val="000000"/>
                <w:sz w:val="24"/>
              </w:rPr>
              <w:t>学生人数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8F" w:rsidRPr="00B53943" w:rsidRDefault="00E53F8F" w:rsidP="00E5210A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bCs/>
                <w:color w:val="000000"/>
                <w:sz w:val="24"/>
              </w:rPr>
              <w:t>单价</w:t>
            </w:r>
            <w:r w:rsidRPr="00B53943">
              <w:rPr>
                <w:rFonts w:ascii="宋体" w:hAnsi="宋体" w:hint="eastAsia"/>
                <w:bCs/>
                <w:sz w:val="24"/>
              </w:rPr>
              <w:t>(元)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8F" w:rsidRPr="00B53943" w:rsidRDefault="0036087B" w:rsidP="00E5210A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总价</w:t>
            </w:r>
            <w:r w:rsidR="00E53F8F" w:rsidRPr="00B53943">
              <w:rPr>
                <w:rFonts w:ascii="宋体" w:hAnsi="宋体" w:hint="eastAsia"/>
                <w:bCs/>
                <w:sz w:val="24"/>
              </w:rPr>
              <w:t>(元)</w:t>
            </w:r>
          </w:p>
        </w:tc>
      </w:tr>
      <w:tr w:rsidR="00EA61EC" w:rsidRPr="00B53943" w:rsidTr="00E60DD6">
        <w:trPr>
          <w:trHeight w:val="7561"/>
          <w:jc w:val="center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EC" w:rsidRPr="00B53943" w:rsidRDefault="00EA61EC" w:rsidP="00E5210A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EC" w:rsidRPr="00B53943" w:rsidRDefault="00EA61EC" w:rsidP="00E5210A">
            <w:pPr>
              <w:spacing w:line="360" w:lineRule="auto"/>
              <w:rPr>
                <w:rFonts w:ascii="宋体" w:hAnsi="宋体"/>
                <w:sz w:val="24"/>
              </w:rPr>
            </w:pPr>
            <w:r w:rsidRPr="00B53943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EC" w:rsidRPr="00B53943" w:rsidRDefault="00F06D24" w:rsidP="00E5210A">
            <w:pPr>
              <w:spacing w:line="360" w:lineRule="auto"/>
              <w:rPr>
                <w:rFonts w:ascii="宋体" w:hAnsi="宋体"/>
                <w:sz w:val="24"/>
              </w:rPr>
            </w:pPr>
            <w:r w:rsidRPr="00B53943">
              <w:rPr>
                <w:rFonts w:ascii="宋体" w:hAnsi="宋体" w:cs="宋体" w:hint="eastAsia"/>
                <w:bCs/>
                <w:sz w:val="24"/>
              </w:rPr>
              <w:t>福建省科技馆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1EC" w:rsidRPr="00B53943" w:rsidRDefault="00B53943" w:rsidP="00E5210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秋游</w:t>
            </w:r>
            <w:r w:rsidR="00EA61EC" w:rsidRPr="00B53943">
              <w:rPr>
                <w:rFonts w:ascii="宋体" w:hAnsi="宋体" w:hint="eastAsia"/>
                <w:color w:val="000000"/>
                <w:sz w:val="24"/>
              </w:rPr>
              <w:t>地点：</w:t>
            </w:r>
            <w:r w:rsidR="003C6924" w:rsidRPr="00B53943">
              <w:rPr>
                <w:rFonts w:ascii="宋体" w:hAnsi="宋体" w:cs="宋体" w:hint="eastAsia"/>
                <w:bCs/>
                <w:sz w:val="24"/>
              </w:rPr>
              <w:t>福建省科技馆</w:t>
            </w:r>
          </w:p>
          <w:p w:rsidR="00192F9B" w:rsidRPr="00B53943" w:rsidRDefault="00EA61EC" w:rsidP="00E5210A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活动内容：</w:t>
            </w:r>
            <w:r w:rsidR="003C6924" w:rsidRPr="00B53943">
              <w:rPr>
                <w:rFonts w:ascii="宋体" w:hAnsi="宋体" w:hint="eastAsia"/>
                <w:color w:val="000000"/>
                <w:sz w:val="24"/>
              </w:rPr>
              <w:t>体验科技</w:t>
            </w:r>
          </w:p>
          <w:p w:rsidR="00EA61EC" w:rsidRPr="00B53943" w:rsidRDefault="00EA61EC" w:rsidP="00E5210A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出发时间：</w:t>
            </w:r>
            <w:r w:rsidR="00E428CF" w:rsidRPr="00B53943">
              <w:rPr>
                <w:rFonts w:ascii="宋体" w:hAnsi="宋体" w:hint="eastAsia"/>
                <w:color w:val="000000"/>
                <w:sz w:val="24"/>
              </w:rPr>
              <w:t>201</w:t>
            </w:r>
            <w:r w:rsidR="00E60DD6" w:rsidRPr="00B53943">
              <w:rPr>
                <w:rFonts w:ascii="宋体" w:hAnsi="宋体" w:hint="eastAsia"/>
                <w:color w:val="000000"/>
                <w:sz w:val="24"/>
              </w:rPr>
              <w:t>9</w:t>
            </w:r>
            <w:r w:rsidR="00E428CF" w:rsidRPr="00B53943">
              <w:rPr>
                <w:rFonts w:ascii="宋体" w:hAnsi="宋体" w:hint="eastAsia"/>
                <w:color w:val="000000"/>
                <w:sz w:val="24"/>
              </w:rPr>
              <w:t>年</w:t>
            </w:r>
            <w:r w:rsidR="00E60DD6" w:rsidRPr="00B53943">
              <w:rPr>
                <w:rFonts w:ascii="宋体" w:hAnsi="宋体" w:hint="eastAsia"/>
                <w:color w:val="000000"/>
                <w:sz w:val="24"/>
              </w:rPr>
              <w:t>11</w:t>
            </w:r>
            <w:r w:rsidR="00E428CF" w:rsidRPr="00B53943">
              <w:rPr>
                <w:rFonts w:ascii="宋体" w:hAnsi="宋体" w:hint="eastAsia"/>
                <w:color w:val="000000"/>
                <w:sz w:val="24"/>
              </w:rPr>
              <w:t>月</w:t>
            </w:r>
            <w:r w:rsidR="00936A5E" w:rsidRPr="00B53943">
              <w:rPr>
                <w:rFonts w:ascii="宋体" w:hAnsi="宋体" w:hint="eastAsia"/>
                <w:color w:val="000000"/>
                <w:sz w:val="24"/>
              </w:rPr>
              <w:t>12</w:t>
            </w:r>
            <w:r w:rsidR="00E428CF" w:rsidRPr="00B53943">
              <w:rPr>
                <w:rFonts w:ascii="宋体" w:hAnsi="宋体" w:hint="eastAsia"/>
                <w:color w:val="000000"/>
                <w:sz w:val="24"/>
              </w:rPr>
              <w:t>日 08:30:00；</w:t>
            </w:r>
            <w:r w:rsidR="00B53943">
              <w:rPr>
                <w:rFonts w:ascii="宋体" w:hAnsi="宋体" w:hint="eastAsia"/>
                <w:color w:val="000000"/>
                <w:sz w:val="24"/>
              </w:rPr>
              <w:t>（以实际出发时间为准）</w:t>
            </w:r>
            <w:r w:rsidR="00C425DB" w:rsidRPr="00B53943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</w:p>
          <w:p w:rsidR="00EA61EC" w:rsidRPr="00B53943" w:rsidRDefault="00EA61EC" w:rsidP="00E5210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出发地点：</w:t>
            </w:r>
            <w:r w:rsidR="00E428CF" w:rsidRPr="00B53943">
              <w:rPr>
                <w:rFonts w:ascii="宋体" w:hAnsi="宋体" w:hint="eastAsia"/>
                <w:color w:val="000000"/>
                <w:sz w:val="24"/>
              </w:rPr>
              <w:t>福州市湖滨小学</w:t>
            </w:r>
            <w:r w:rsidRPr="00B53943">
              <w:rPr>
                <w:rFonts w:ascii="宋体" w:hAnsi="宋体" w:hint="eastAsia"/>
                <w:color w:val="000000"/>
                <w:sz w:val="24"/>
              </w:rPr>
              <w:t xml:space="preserve">            </w:t>
            </w:r>
            <w:r w:rsidR="00C425DB" w:rsidRPr="00B53943">
              <w:rPr>
                <w:rFonts w:ascii="宋体" w:hAnsi="宋体" w:hint="eastAsia"/>
                <w:color w:val="000000"/>
                <w:sz w:val="24"/>
              </w:rPr>
              <w:t xml:space="preserve">               </w:t>
            </w:r>
          </w:p>
          <w:p w:rsidR="003B0411" w:rsidRPr="00B53943" w:rsidRDefault="00EA61EC" w:rsidP="00E5210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到达地点：</w:t>
            </w:r>
            <w:r w:rsidR="003C6924" w:rsidRPr="00B53943">
              <w:rPr>
                <w:rFonts w:ascii="宋体" w:hAnsi="宋体" w:cs="宋体" w:hint="eastAsia"/>
                <w:bCs/>
                <w:sz w:val="24"/>
              </w:rPr>
              <w:t>福建省科技馆</w:t>
            </w:r>
          </w:p>
          <w:p w:rsidR="00EA61EC" w:rsidRPr="00B53943" w:rsidRDefault="00EA61EC" w:rsidP="00E5210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返程时间：</w:t>
            </w:r>
            <w:r w:rsidR="00E428CF" w:rsidRPr="00B53943">
              <w:rPr>
                <w:rFonts w:ascii="宋体" w:hAnsi="宋体" w:hint="eastAsia"/>
                <w:color w:val="000000"/>
                <w:sz w:val="24"/>
              </w:rPr>
              <w:t>201</w:t>
            </w:r>
            <w:r w:rsidR="00E60DD6" w:rsidRPr="00B53943">
              <w:rPr>
                <w:rFonts w:ascii="宋体" w:hAnsi="宋体" w:hint="eastAsia"/>
                <w:color w:val="000000"/>
                <w:sz w:val="24"/>
              </w:rPr>
              <w:t>9</w:t>
            </w:r>
            <w:r w:rsidR="00E428CF" w:rsidRPr="00B53943">
              <w:rPr>
                <w:rFonts w:ascii="宋体" w:hAnsi="宋体" w:hint="eastAsia"/>
                <w:color w:val="000000"/>
                <w:sz w:val="24"/>
              </w:rPr>
              <w:t>年</w:t>
            </w:r>
            <w:r w:rsidR="00E60DD6" w:rsidRPr="00B53943">
              <w:rPr>
                <w:rFonts w:ascii="宋体" w:hAnsi="宋体" w:hint="eastAsia"/>
                <w:color w:val="000000"/>
                <w:sz w:val="24"/>
              </w:rPr>
              <w:t>11</w:t>
            </w:r>
            <w:r w:rsidR="00E428CF" w:rsidRPr="00B53943">
              <w:rPr>
                <w:rFonts w:ascii="宋体" w:hAnsi="宋体" w:hint="eastAsia"/>
                <w:color w:val="000000"/>
                <w:sz w:val="24"/>
              </w:rPr>
              <w:t>月</w:t>
            </w:r>
            <w:r w:rsidR="00936A5E" w:rsidRPr="00B53943">
              <w:rPr>
                <w:rFonts w:ascii="宋体" w:hAnsi="宋体" w:hint="eastAsia"/>
                <w:color w:val="000000"/>
                <w:sz w:val="24"/>
              </w:rPr>
              <w:t>12</w:t>
            </w:r>
            <w:r w:rsidR="00E428CF" w:rsidRPr="00B53943">
              <w:rPr>
                <w:rFonts w:ascii="宋体" w:hAnsi="宋体" w:hint="eastAsia"/>
                <w:color w:val="000000"/>
                <w:sz w:val="24"/>
              </w:rPr>
              <w:t>日 13:00:00；</w:t>
            </w:r>
            <w:r w:rsidR="00B53943">
              <w:rPr>
                <w:rFonts w:ascii="宋体" w:hAnsi="宋体" w:hint="eastAsia"/>
                <w:color w:val="000000"/>
                <w:sz w:val="24"/>
              </w:rPr>
              <w:t>（以实际出发时间为准）</w:t>
            </w:r>
            <w:r w:rsidR="003B0411" w:rsidRPr="00B53943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B53943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</w:p>
          <w:p w:rsidR="00A12031" w:rsidRPr="00B53943" w:rsidRDefault="001704F9" w:rsidP="00B53943">
            <w:pPr>
              <w:spacing w:line="360" w:lineRule="auto"/>
              <w:rPr>
                <w:rFonts w:ascii="宋体" w:hAnsi="宋体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如遇天气不适或不可抗逆因素，</w:t>
            </w:r>
            <w:r w:rsidR="00C425DB" w:rsidRPr="00B53943">
              <w:rPr>
                <w:rFonts w:ascii="宋体" w:hAnsi="宋体" w:hint="eastAsia"/>
                <w:color w:val="000000"/>
                <w:sz w:val="24"/>
              </w:rPr>
              <w:t>无法按以上时间执行的，采购人需与成交人另行约定，成交人不得拒绝。</w:t>
            </w:r>
            <w:r w:rsidR="00A12031" w:rsidRPr="00B53943">
              <w:rPr>
                <w:rFonts w:ascii="宋体" w:hAnsi="宋体" w:hint="eastAsia"/>
                <w:sz w:val="24"/>
              </w:rPr>
              <w:t>（以校方签订合同约定时间为准）</w:t>
            </w:r>
          </w:p>
          <w:p w:rsidR="00EA61EC" w:rsidRPr="00B53943" w:rsidRDefault="00EA61EC" w:rsidP="00E5210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学生人数约：</w:t>
            </w:r>
            <w:r w:rsidR="00E60DD6" w:rsidRPr="00B53943">
              <w:rPr>
                <w:rFonts w:ascii="宋体" w:hAnsi="宋体" w:hint="eastAsia"/>
                <w:color w:val="000000"/>
                <w:sz w:val="24"/>
              </w:rPr>
              <w:t>450</w:t>
            </w:r>
            <w:r w:rsidR="00E10F09" w:rsidRPr="00B53943">
              <w:rPr>
                <w:rFonts w:ascii="宋体" w:hAnsi="宋体" w:hint="eastAsia"/>
                <w:color w:val="000000"/>
                <w:sz w:val="24"/>
              </w:rPr>
              <w:t>人</w:t>
            </w:r>
            <w:r w:rsidR="00B53943">
              <w:rPr>
                <w:rFonts w:ascii="宋体" w:hAnsi="宋体" w:hint="eastAsia"/>
                <w:color w:val="000000"/>
                <w:sz w:val="24"/>
              </w:rPr>
              <w:t>（以实际出发人数为准）</w:t>
            </w:r>
          </w:p>
          <w:p w:rsidR="00E10F09" w:rsidRPr="00B53943" w:rsidRDefault="00EA61EC" w:rsidP="00E5210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教师人数约：</w:t>
            </w:r>
            <w:r w:rsidR="00E60DD6" w:rsidRPr="00B53943">
              <w:rPr>
                <w:rFonts w:ascii="宋体" w:hAnsi="宋体" w:hint="eastAsia"/>
                <w:color w:val="000000"/>
                <w:sz w:val="24"/>
              </w:rPr>
              <w:t>20</w:t>
            </w:r>
            <w:r w:rsidR="00E10F09" w:rsidRPr="00B53943">
              <w:rPr>
                <w:rFonts w:ascii="宋体" w:hAnsi="宋体" w:hint="eastAsia"/>
                <w:color w:val="000000"/>
                <w:sz w:val="24"/>
              </w:rPr>
              <w:t>人</w:t>
            </w:r>
            <w:r w:rsidR="00B53943">
              <w:rPr>
                <w:rFonts w:ascii="宋体" w:hAnsi="宋体" w:hint="eastAsia"/>
                <w:color w:val="000000"/>
                <w:sz w:val="24"/>
              </w:rPr>
              <w:t>（以实际出发人数为准）</w:t>
            </w:r>
          </w:p>
          <w:p w:rsidR="00C425DB" w:rsidRPr="00B53943" w:rsidRDefault="00E10F09" w:rsidP="00E5210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导游</w:t>
            </w:r>
            <w:r w:rsidR="00C425DB" w:rsidRPr="00B53943">
              <w:rPr>
                <w:rFonts w:ascii="宋体" w:hAnsi="宋体" w:hint="eastAsia"/>
                <w:color w:val="000000"/>
                <w:sz w:val="24"/>
              </w:rPr>
              <w:t xml:space="preserve">服务要求：每个年段至少配备专业导游3名。    </w:t>
            </w:r>
          </w:p>
          <w:p w:rsidR="00E5210A" w:rsidRPr="00B53943" w:rsidRDefault="00C425DB" w:rsidP="00E5210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最终结算</w:t>
            </w:r>
            <w:r w:rsidR="00E5210A" w:rsidRPr="00B53943">
              <w:rPr>
                <w:rFonts w:ascii="宋体" w:hAnsi="宋体" w:hint="eastAsia"/>
                <w:color w:val="000000"/>
                <w:sz w:val="24"/>
              </w:rPr>
              <w:t>:</w:t>
            </w:r>
            <w:r w:rsidR="00EA61EC" w:rsidRPr="00B53943">
              <w:rPr>
                <w:rFonts w:ascii="宋体" w:hAnsi="宋体" w:hint="eastAsia"/>
                <w:color w:val="000000"/>
                <w:sz w:val="24"/>
              </w:rPr>
              <w:t>以当日实际</w:t>
            </w:r>
            <w:r w:rsidR="00E5210A" w:rsidRPr="00B53943">
              <w:rPr>
                <w:rFonts w:ascii="宋体" w:hAnsi="宋体" w:hint="eastAsia"/>
                <w:color w:val="000000"/>
                <w:sz w:val="24"/>
              </w:rPr>
              <w:t>学生</w:t>
            </w:r>
            <w:r w:rsidR="00EA61EC" w:rsidRPr="00B53943">
              <w:rPr>
                <w:rFonts w:ascii="宋体" w:hAnsi="宋体" w:hint="eastAsia"/>
                <w:color w:val="000000"/>
                <w:sz w:val="24"/>
              </w:rPr>
              <w:t>出发人数为准。</w:t>
            </w:r>
          </w:p>
          <w:p w:rsidR="00980F2D" w:rsidRPr="00B53943" w:rsidRDefault="00E5210A" w:rsidP="00E5210A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/>
                <w:color w:val="000000"/>
                <w:sz w:val="24"/>
              </w:rPr>
              <w:t>(</w:t>
            </w:r>
            <w:r w:rsidR="00B53943">
              <w:rPr>
                <w:rFonts w:ascii="宋体" w:hAnsi="宋体" w:hint="eastAsia"/>
                <w:color w:val="000000"/>
                <w:sz w:val="24"/>
              </w:rPr>
              <w:t>投标</w:t>
            </w:r>
            <w:r w:rsidRPr="00B53943">
              <w:rPr>
                <w:rFonts w:ascii="宋体" w:hAnsi="宋体" w:hint="eastAsia"/>
                <w:color w:val="000000"/>
                <w:sz w:val="24"/>
              </w:rPr>
              <w:t>人应注意教师所产生的</w:t>
            </w:r>
            <w:r w:rsidR="0076797E" w:rsidRPr="00B53943">
              <w:rPr>
                <w:rFonts w:ascii="宋体" w:hAnsi="宋体" w:hint="eastAsia"/>
                <w:color w:val="000000"/>
                <w:sz w:val="24"/>
              </w:rPr>
              <w:t>一切</w:t>
            </w:r>
            <w:r w:rsidRPr="00B53943">
              <w:rPr>
                <w:rFonts w:ascii="宋体" w:hAnsi="宋体" w:hint="eastAsia"/>
                <w:color w:val="000000"/>
                <w:sz w:val="24"/>
              </w:rPr>
              <w:t>费用包含在本次成交价中，结算时需提供</w:t>
            </w:r>
            <w:r w:rsidR="0076797E" w:rsidRPr="00B53943">
              <w:rPr>
                <w:rFonts w:ascii="宋体" w:hAnsi="宋体" w:hint="eastAsia"/>
                <w:color w:val="000000"/>
                <w:sz w:val="24"/>
              </w:rPr>
              <w:t>全体出行人员</w:t>
            </w:r>
            <w:r w:rsidRPr="00B53943">
              <w:rPr>
                <w:rFonts w:ascii="宋体" w:hAnsi="宋体" w:hint="eastAsia"/>
                <w:color w:val="000000"/>
                <w:sz w:val="24"/>
              </w:rPr>
              <w:t>当日个人保险清单。</w:t>
            </w:r>
            <w:r w:rsidRPr="00B53943"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EC" w:rsidRPr="00B53943" w:rsidRDefault="00E60DD6" w:rsidP="00E5210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53943">
              <w:rPr>
                <w:rFonts w:ascii="宋体" w:hAnsi="宋体" w:cs="宋体" w:hint="eastAsia"/>
                <w:color w:val="000000"/>
                <w:sz w:val="24"/>
              </w:rPr>
              <w:t>450</w:t>
            </w:r>
            <w:r w:rsidR="00B53943"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EC" w:rsidRPr="00B53943" w:rsidRDefault="003C6924" w:rsidP="007B644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53943">
              <w:rPr>
                <w:rFonts w:ascii="宋体" w:hAnsi="宋体" w:cs="宋体" w:hint="eastAsia"/>
                <w:color w:val="000000"/>
                <w:sz w:val="24"/>
              </w:rPr>
              <w:t>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EC" w:rsidRPr="00B53943" w:rsidRDefault="003C6924" w:rsidP="007B644A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15750</w:t>
            </w:r>
          </w:p>
        </w:tc>
      </w:tr>
      <w:tr w:rsidR="00E60DD6" w:rsidRPr="00B53943" w:rsidTr="00E60DD6">
        <w:trPr>
          <w:trHeight w:val="3390"/>
          <w:jc w:val="center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D6" w:rsidRPr="00B53943" w:rsidRDefault="00E60DD6" w:rsidP="001B42DE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D6" w:rsidRPr="00B53943" w:rsidRDefault="00E60DD6" w:rsidP="001B42DE">
            <w:pPr>
              <w:spacing w:line="360" w:lineRule="auto"/>
              <w:rPr>
                <w:rFonts w:ascii="宋体" w:hAnsi="宋体"/>
                <w:sz w:val="24"/>
              </w:rPr>
            </w:pPr>
            <w:r w:rsidRPr="00B53943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D6" w:rsidRPr="00B53943" w:rsidRDefault="00800BAB" w:rsidP="001B42DE">
            <w:pPr>
              <w:spacing w:line="360" w:lineRule="auto"/>
              <w:rPr>
                <w:rFonts w:ascii="宋体" w:hAnsi="宋体"/>
                <w:sz w:val="24"/>
              </w:rPr>
            </w:pPr>
            <w:r w:rsidRPr="00B53943">
              <w:rPr>
                <w:rFonts w:ascii="宋体" w:hAnsi="宋体" w:cs="宋体" w:hint="eastAsia"/>
                <w:bCs/>
                <w:sz w:val="24"/>
              </w:rPr>
              <w:t>相思</w:t>
            </w:r>
            <w:proofErr w:type="gramStart"/>
            <w:r w:rsidRPr="00B53943">
              <w:rPr>
                <w:rFonts w:ascii="宋体" w:hAnsi="宋体" w:cs="宋体" w:hint="eastAsia"/>
                <w:bCs/>
                <w:sz w:val="24"/>
              </w:rPr>
              <w:t>岭创客</w:t>
            </w:r>
            <w:proofErr w:type="gramEnd"/>
            <w:r w:rsidRPr="00B53943">
              <w:rPr>
                <w:rFonts w:ascii="宋体" w:hAnsi="宋体" w:cs="宋体" w:hint="eastAsia"/>
                <w:bCs/>
                <w:sz w:val="24"/>
              </w:rPr>
              <w:t>农场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DD6" w:rsidRPr="00B53943" w:rsidRDefault="00B53943" w:rsidP="001B42DE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秋游</w:t>
            </w:r>
            <w:r w:rsidR="00E60DD6" w:rsidRPr="00B53943">
              <w:rPr>
                <w:rFonts w:ascii="宋体" w:hAnsi="宋体" w:hint="eastAsia"/>
                <w:color w:val="000000"/>
                <w:sz w:val="24"/>
              </w:rPr>
              <w:t>地点：</w:t>
            </w:r>
            <w:r w:rsidR="00E60DD6" w:rsidRPr="00B53943">
              <w:rPr>
                <w:rFonts w:ascii="宋体" w:hAnsi="宋体" w:cs="宋体" w:hint="eastAsia"/>
                <w:bCs/>
                <w:sz w:val="24"/>
              </w:rPr>
              <w:t>福州市相思</w:t>
            </w:r>
            <w:proofErr w:type="gramStart"/>
            <w:r w:rsidR="00E60DD6" w:rsidRPr="00B53943">
              <w:rPr>
                <w:rFonts w:ascii="宋体" w:hAnsi="宋体" w:cs="宋体" w:hint="eastAsia"/>
                <w:bCs/>
                <w:sz w:val="24"/>
              </w:rPr>
              <w:t>岭创客</w:t>
            </w:r>
            <w:proofErr w:type="gramEnd"/>
            <w:r w:rsidR="00E60DD6" w:rsidRPr="00B53943">
              <w:rPr>
                <w:rFonts w:ascii="宋体" w:hAnsi="宋体" w:cs="宋体" w:hint="eastAsia"/>
                <w:bCs/>
                <w:sz w:val="24"/>
              </w:rPr>
              <w:t>农场</w:t>
            </w:r>
          </w:p>
          <w:p w:rsidR="00E60DD6" w:rsidRPr="00B53943" w:rsidRDefault="00E60DD6" w:rsidP="001B42DE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活动内容：体验农场生活</w:t>
            </w:r>
          </w:p>
          <w:p w:rsidR="00E60DD6" w:rsidRPr="00B53943" w:rsidRDefault="00E60DD6" w:rsidP="001B42DE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出发时间：2019年11月</w:t>
            </w:r>
            <w:r w:rsidR="00936A5E" w:rsidRPr="00B53943">
              <w:rPr>
                <w:rFonts w:ascii="宋体" w:hAnsi="宋体" w:hint="eastAsia"/>
                <w:color w:val="000000"/>
                <w:sz w:val="24"/>
              </w:rPr>
              <w:t>11</w:t>
            </w:r>
            <w:r w:rsidRPr="00B53943">
              <w:rPr>
                <w:rFonts w:ascii="宋体" w:hAnsi="宋体" w:hint="eastAsia"/>
                <w:color w:val="000000"/>
                <w:sz w:val="24"/>
              </w:rPr>
              <w:t>日 08:30:00；</w:t>
            </w:r>
            <w:r w:rsidR="00B53943">
              <w:rPr>
                <w:rFonts w:ascii="宋体" w:hAnsi="宋体" w:hint="eastAsia"/>
                <w:color w:val="000000"/>
                <w:sz w:val="24"/>
              </w:rPr>
              <w:t>（以实际出发时间为准）</w:t>
            </w:r>
            <w:r w:rsidRPr="00B53943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</w:p>
          <w:p w:rsidR="00E60DD6" w:rsidRPr="00B53943" w:rsidRDefault="00E60DD6" w:rsidP="001B42DE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 xml:space="preserve">出发地点：福州市湖滨小学                           </w:t>
            </w:r>
          </w:p>
          <w:p w:rsidR="00E60DD6" w:rsidRPr="00B53943" w:rsidRDefault="00E60DD6" w:rsidP="001B42DE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到达地点：</w:t>
            </w:r>
            <w:r w:rsidRPr="00B53943">
              <w:rPr>
                <w:rFonts w:ascii="宋体" w:hAnsi="宋体" w:cs="宋体" w:hint="eastAsia"/>
                <w:bCs/>
                <w:sz w:val="24"/>
              </w:rPr>
              <w:t>福州市相思</w:t>
            </w:r>
            <w:proofErr w:type="gramStart"/>
            <w:r w:rsidRPr="00B53943">
              <w:rPr>
                <w:rFonts w:ascii="宋体" w:hAnsi="宋体" w:cs="宋体" w:hint="eastAsia"/>
                <w:bCs/>
                <w:sz w:val="24"/>
              </w:rPr>
              <w:t>岭创客</w:t>
            </w:r>
            <w:proofErr w:type="gramEnd"/>
            <w:r w:rsidRPr="00B53943">
              <w:rPr>
                <w:rFonts w:ascii="宋体" w:hAnsi="宋体" w:cs="宋体" w:hint="eastAsia"/>
                <w:bCs/>
                <w:sz w:val="24"/>
              </w:rPr>
              <w:t>农场</w:t>
            </w:r>
          </w:p>
          <w:p w:rsidR="00E60DD6" w:rsidRPr="00B53943" w:rsidRDefault="00E60DD6" w:rsidP="001B42DE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返程时间：2019年11月</w:t>
            </w:r>
            <w:r w:rsidR="00936A5E" w:rsidRPr="00B53943">
              <w:rPr>
                <w:rFonts w:ascii="宋体" w:hAnsi="宋体" w:hint="eastAsia"/>
                <w:color w:val="000000"/>
                <w:sz w:val="24"/>
              </w:rPr>
              <w:t>11</w:t>
            </w:r>
            <w:r w:rsidRPr="00B53943">
              <w:rPr>
                <w:rFonts w:ascii="宋体" w:hAnsi="宋体" w:hint="eastAsia"/>
                <w:color w:val="000000"/>
                <w:sz w:val="24"/>
              </w:rPr>
              <w:t>日 13:00:00；</w:t>
            </w:r>
            <w:r w:rsidR="00B53943">
              <w:rPr>
                <w:rFonts w:ascii="宋体" w:hAnsi="宋体" w:hint="eastAsia"/>
                <w:color w:val="000000"/>
                <w:sz w:val="24"/>
              </w:rPr>
              <w:t>（以实际</w:t>
            </w:r>
            <w:r w:rsidR="00B53943">
              <w:rPr>
                <w:rFonts w:ascii="宋体" w:hAnsi="宋体" w:hint="eastAsia"/>
                <w:color w:val="000000"/>
                <w:sz w:val="24"/>
              </w:rPr>
              <w:lastRenderedPageBreak/>
              <w:t>出发时间为准）</w:t>
            </w:r>
            <w:r w:rsidRPr="00B53943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</w:p>
          <w:p w:rsidR="00E60DD6" w:rsidRPr="00B53943" w:rsidRDefault="00E60DD6" w:rsidP="009F2AD5">
            <w:pPr>
              <w:spacing w:line="360" w:lineRule="auto"/>
              <w:rPr>
                <w:rFonts w:ascii="宋体" w:hAnsi="宋体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如遇天气不适或不可抗逆因素，无法按以上时间执行的，采购人需与成交人另行约定，成交人不得拒绝。</w:t>
            </w:r>
            <w:r w:rsidRPr="00B53943">
              <w:rPr>
                <w:rFonts w:ascii="宋体" w:hAnsi="宋体" w:hint="eastAsia"/>
                <w:sz w:val="24"/>
              </w:rPr>
              <w:t>（以校方签订合同约定时间为准）</w:t>
            </w:r>
          </w:p>
          <w:p w:rsidR="00E60DD6" w:rsidRPr="00B53943" w:rsidRDefault="00E60DD6" w:rsidP="001B42DE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学生人数约：470人</w:t>
            </w:r>
            <w:r w:rsidR="00B53943">
              <w:rPr>
                <w:rFonts w:ascii="宋体" w:hAnsi="宋体" w:hint="eastAsia"/>
                <w:color w:val="000000"/>
                <w:sz w:val="24"/>
              </w:rPr>
              <w:t>（以实际出发人数为准）</w:t>
            </w:r>
          </w:p>
          <w:p w:rsidR="00E60DD6" w:rsidRPr="00B53943" w:rsidRDefault="00E60DD6" w:rsidP="001B42DE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教师人数约：22人</w:t>
            </w:r>
            <w:r w:rsidR="00B53943">
              <w:rPr>
                <w:rFonts w:ascii="宋体" w:hAnsi="宋体" w:hint="eastAsia"/>
                <w:color w:val="000000"/>
                <w:sz w:val="24"/>
              </w:rPr>
              <w:t>（以实际出发人数为准）</w:t>
            </w:r>
          </w:p>
          <w:p w:rsidR="00E60DD6" w:rsidRPr="00B53943" w:rsidRDefault="00E60DD6" w:rsidP="001B42DE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 xml:space="preserve">导游服务要求：每个年段至少配备专业导游3名。    </w:t>
            </w:r>
          </w:p>
          <w:p w:rsidR="00E60DD6" w:rsidRPr="00B53943" w:rsidRDefault="00E60DD6" w:rsidP="001B42DE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最终结算:以当日实际学生出发人数为准。</w:t>
            </w:r>
          </w:p>
          <w:p w:rsidR="00E60DD6" w:rsidRPr="00B53943" w:rsidRDefault="00E60DD6" w:rsidP="001B42DE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/>
                <w:color w:val="000000"/>
                <w:sz w:val="24"/>
              </w:rPr>
              <w:t>(</w:t>
            </w:r>
            <w:r w:rsidR="00B53943">
              <w:rPr>
                <w:rFonts w:ascii="宋体" w:hAnsi="宋体" w:hint="eastAsia"/>
                <w:color w:val="000000"/>
                <w:sz w:val="24"/>
              </w:rPr>
              <w:t>投标</w:t>
            </w:r>
            <w:r w:rsidRPr="00B53943">
              <w:rPr>
                <w:rFonts w:ascii="宋体" w:hAnsi="宋体" w:hint="eastAsia"/>
                <w:color w:val="000000"/>
                <w:sz w:val="24"/>
              </w:rPr>
              <w:t>人应注意教师所产生的一切费用包含在本次成交价中，结算时需提供全体出行人员当日个人保险清单。</w:t>
            </w:r>
            <w:r w:rsidRPr="00B53943"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D6" w:rsidRPr="00B53943" w:rsidRDefault="00E60DD6" w:rsidP="001B42D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53943">
              <w:rPr>
                <w:rFonts w:ascii="宋体" w:hAnsi="宋体" w:cs="宋体" w:hint="eastAsia"/>
                <w:color w:val="000000"/>
                <w:sz w:val="24"/>
              </w:rPr>
              <w:lastRenderedPageBreak/>
              <w:t>470</w:t>
            </w:r>
            <w:r w:rsidR="00B53943"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D6" w:rsidRPr="00B53943" w:rsidRDefault="00E60DD6" w:rsidP="001B42DE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53943">
              <w:rPr>
                <w:rFonts w:ascii="宋体" w:hAnsi="宋体" w:cs="宋体" w:hint="eastAsia"/>
                <w:color w:val="000000"/>
                <w:sz w:val="24"/>
              </w:rPr>
              <w:t>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D6" w:rsidRPr="00B53943" w:rsidRDefault="00E60DD6" w:rsidP="001B42D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42300</w:t>
            </w:r>
          </w:p>
        </w:tc>
      </w:tr>
      <w:tr w:rsidR="00E60DD6" w:rsidRPr="00B53943" w:rsidTr="00C425DB">
        <w:trPr>
          <w:trHeight w:val="3796"/>
          <w:jc w:val="center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D6" w:rsidRPr="00B53943" w:rsidRDefault="00800BAB" w:rsidP="00E5210A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bCs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D6" w:rsidRPr="00B53943" w:rsidRDefault="00800BAB" w:rsidP="00E5210A">
            <w:pPr>
              <w:spacing w:line="360" w:lineRule="auto"/>
              <w:rPr>
                <w:rFonts w:ascii="宋体" w:hAnsi="宋体"/>
                <w:sz w:val="24"/>
              </w:rPr>
            </w:pPr>
            <w:r w:rsidRPr="00B53943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D6" w:rsidRPr="00B53943" w:rsidRDefault="00936A5E" w:rsidP="00E5210A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 w:rsidRPr="00B53943">
              <w:rPr>
                <w:rFonts w:ascii="宋体" w:hAnsi="宋体" w:cs="宋体" w:hint="eastAsia"/>
                <w:bCs/>
                <w:sz w:val="24"/>
              </w:rPr>
              <w:t>福州市规划馆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DD6" w:rsidRPr="00B53943" w:rsidRDefault="00B53943" w:rsidP="00E60DD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秋游</w:t>
            </w:r>
            <w:r w:rsidR="00E60DD6" w:rsidRPr="00B53943">
              <w:rPr>
                <w:rFonts w:ascii="宋体" w:hAnsi="宋体" w:hint="eastAsia"/>
                <w:color w:val="000000"/>
                <w:sz w:val="24"/>
              </w:rPr>
              <w:t>地点：</w:t>
            </w:r>
            <w:r w:rsidR="00936A5E" w:rsidRPr="00B53943">
              <w:rPr>
                <w:rFonts w:ascii="宋体" w:hAnsi="宋体" w:cs="宋体" w:hint="eastAsia"/>
                <w:bCs/>
                <w:sz w:val="24"/>
              </w:rPr>
              <w:t>福州市规划馆</w:t>
            </w:r>
          </w:p>
          <w:p w:rsidR="00E60DD6" w:rsidRPr="00B53943" w:rsidRDefault="00E60DD6" w:rsidP="00E60DD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活动内容：</w:t>
            </w:r>
            <w:r w:rsidR="003C6924" w:rsidRPr="00B53943">
              <w:rPr>
                <w:rFonts w:ascii="宋体" w:hAnsi="宋体" w:hint="eastAsia"/>
                <w:color w:val="000000"/>
                <w:sz w:val="24"/>
              </w:rPr>
              <w:t>了解</w:t>
            </w:r>
            <w:r w:rsidR="00936A5E" w:rsidRPr="00B53943">
              <w:rPr>
                <w:rFonts w:ascii="宋体" w:hAnsi="宋体" w:hint="eastAsia"/>
                <w:color w:val="000000"/>
                <w:sz w:val="24"/>
              </w:rPr>
              <w:t>福州市未来规划</w:t>
            </w:r>
          </w:p>
          <w:p w:rsidR="00E60DD6" w:rsidRPr="00B53943" w:rsidRDefault="00E60DD6" w:rsidP="00E60DD6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出发时间：2019年11月</w:t>
            </w:r>
            <w:r w:rsidR="00936A5E" w:rsidRPr="00B53943">
              <w:rPr>
                <w:rFonts w:ascii="宋体" w:hAnsi="宋体" w:hint="eastAsia"/>
                <w:color w:val="000000"/>
                <w:sz w:val="24"/>
              </w:rPr>
              <w:t>20</w:t>
            </w:r>
            <w:r w:rsidRPr="00B53943">
              <w:rPr>
                <w:rFonts w:ascii="宋体" w:hAnsi="宋体" w:hint="eastAsia"/>
                <w:color w:val="000000"/>
                <w:sz w:val="24"/>
              </w:rPr>
              <w:t>日 08:30:00；</w:t>
            </w:r>
            <w:r w:rsidR="00B53943">
              <w:rPr>
                <w:rFonts w:ascii="宋体" w:hAnsi="宋体" w:hint="eastAsia"/>
                <w:color w:val="000000"/>
                <w:sz w:val="24"/>
              </w:rPr>
              <w:t>（以实际出发时间为准）</w:t>
            </w:r>
            <w:r w:rsidRPr="00B53943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</w:p>
          <w:p w:rsidR="00E60DD6" w:rsidRPr="00B53943" w:rsidRDefault="00E60DD6" w:rsidP="00E60DD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 xml:space="preserve">出发地点：福州市湖滨小学                           </w:t>
            </w:r>
          </w:p>
          <w:p w:rsidR="00E60DD6" w:rsidRPr="00B53943" w:rsidRDefault="00E60DD6" w:rsidP="00E60DD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到达地点：</w:t>
            </w:r>
            <w:r w:rsidR="00936A5E" w:rsidRPr="00B53943">
              <w:rPr>
                <w:rFonts w:ascii="宋体" w:hAnsi="宋体" w:cs="宋体" w:hint="eastAsia"/>
                <w:bCs/>
                <w:sz w:val="24"/>
              </w:rPr>
              <w:t>福州市规划馆</w:t>
            </w:r>
          </w:p>
          <w:p w:rsidR="00E60DD6" w:rsidRPr="00B53943" w:rsidRDefault="00E60DD6" w:rsidP="00E60DD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返程时间：2019年11月</w:t>
            </w:r>
            <w:r w:rsidR="00936A5E" w:rsidRPr="00B53943">
              <w:rPr>
                <w:rFonts w:ascii="宋体" w:hAnsi="宋体" w:hint="eastAsia"/>
                <w:color w:val="000000"/>
                <w:sz w:val="24"/>
              </w:rPr>
              <w:t>20</w:t>
            </w:r>
            <w:r w:rsidRPr="00B53943">
              <w:rPr>
                <w:rFonts w:ascii="宋体" w:hAnsi="宋体" w:hint="eastAsia"/>
                <w:color w:val="000000"/>
                <w:sz w:val="24"/>
              </w:rPr>
              <w:t>日 13:00:00；</w:t>
            </w:r>
            <w:r w:rsidR="00B53943">
              <w:rPr>
                <w:rFonts w:ascii="宋体" w:hAnsi="宋体" w:hint="eastAsia"/>
                <w:color w:val="000000"/>
                <w:sz w:val="24"/>
              </w:rPr>
              <w:t>（以实际出发时间为准）</w:t>
            </w:r>
            <w:r w:rsidRPr="00B53943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</w:p>
          <w:p w:rsidR="00E60DD6" w:rsidRPr="00B53943" w:rsidRDefault="00E60DD6" w:rsidP="009F2AD5">
            <w:pPr>
              <w:spacing w:line="360" w:lineRule="auto"/>
              <w:rPr>
                <w:rFonts w:ascii="宋体" w:hAnsi="宋体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如遇天气不适或不可抗逆因素，无法按以上时间执行的，采购人需与成交人另行约定，成交人不得拒绝。</w:t>
            </w:r>
            <w:r w:rsidRPr="00B53943">
              <w:rPr>
                <w:rFonts w:ascii="宋体" w:hAnsi="宋体" w:hint="eastAsia"/>
                <w:sz w:val="24"/>
              </w:rPr>
              <w:t>（以校方签订合同约定时间为准）</w:t>
            </w:r>
          </w:p>
          <w:p w:rsidR="00E60DD6" w:rsidRPr="00B53943" w:rsidRDefault="00E60DD6" w:rsidP="00E60DD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学生人数约：520人</w:t>
            </w:r>
            <w:r w:rsidR="00B53943">
              <w:rPr>
                <w:rFonts w:ascii="宋体" w:hAnsi="宋体" w:hint="eastAsia"/>
                <w:color w:val="000000"/>
                <w:sz w:val="24"/>
              </w:rPr>
              <w:t>（以实际出发人数为准）</w:t>
            </w:r>
          </w:p>
          <w:p w:rsidR="00E60DD6" w:rsidRPr="00B53943" w:rsidRDefault="00E60DD6" w:rsidP="00E60DD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教师人数约：22人</w:t>
            </w:r>
            <w:r w:rsidR="00B53943">
              <w:rPr>
                <w:rFonts w:ascii="宋体" w:hAnsi="宋体" w:hint="eastAsia"/>
                <w:color w:val="000000"/>
                <w:sz w:val="24"/>
              </w:rPr>
              <w:t>（以实际出发人数为准）</w:t>
            </w:r>
          </w:p>
          <w:p w:rsidR="00E60DD6" w:rsidRPr="00B53943" w:rsidRDefault="00E60DD6" w:rsidP="00E60DD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 xml:space="preserve">导游服务要求：每个年段至少配备专业导游3名。    </w:t>
            </w:r>
          </w:p>
          <w:p w:rsidR="00E60DD6" w:rsidRPr="00B53943" w:rsidRDefault="00E60DD6" w:rsidP="00E60DD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最终结算:以当日实际学生出发人数为准。</w:t>
            </w:r>
          </w:p>
          <w:p w:rsidR="00E60DD6" w:rsidRPr="00B53943" w:rsidRDefault="00E60DD6" w:rsidP="00E60DD6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/>
                <w:color w:val="000000"/>
                <w:sz w:val="24"/>
              </w:rPr>
              <w:t>(</w:t>
            </w:r>
            <w:r w:rsidR="00B53943">
              <w:rPr>
                <w:rFonts w:ascii="宋体" w:hAnsi="宋体" w:hint="eastAsia"/>
                <w:color w:val="000000"/>
                <w:sz w:val="24"/>
              </w:rPr>
              <w:t>投标</w:t>
            </w:r>
            <w:r w:rsidRPr="00B53943">
              <w:rPr>
                <w:rFonts w:ascii="宋体" w:hAnsi="宋体" w:hint="eastAsia"/>
                <w:color w:val="000000"/>
                <w:sz w:val="24"/>
              </w:rPr>
              <w:t>人应注意教师所产生的一切费用包含在本次成交价中，结算时需提供全体出行人员当日个人保险清单。</w:t>
            </w:r>
            <w:r w:rsidRPr="00B53943"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D6" w:rsidRPr="00B53943" w:rsidRDefault="00E60DD6" w:rsidP="00E5210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53943">
              <w:rPr>
                <w:rFonts w:ascii="宋体" w:hAnsi="宋体" w:cs="宋体" w:hint="eastAsia"/>
                <w:color w:val="000000"/>
                <w:sz w:val="24"/>
              </w:rPr>
              <w:t>520</w:t>
            </w:r>
            <w:r w:rsidR="00B53943"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D6" w:rsidRPr="00B53943" w:rsidRDefault="00936A5E" w:rsidP="00E5210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53943">
              <w:rPr>
                <w:rFonts w:ascii="宋体" w:hAnsi="宋体" w:cs="宋体" w:hint="eastAsia"/>
                <w:color w:val="000000"/>
                <w:sz w:val="24"/>
              </w:rPr>
              <w:t>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DD6" w:rsidRPr="00B53943" w:rsidRDefault="00936A5E" w:rsidP="00936A5E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2184</w:t>
            </w:r>
            <w:r w:rsidR="00E60DD6" w:rsidRPr="00B53943"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</w:tr>
      <w:tr w:rsidR="00936A5E" w:rsidRPr="00B53943" w:rsidTr="008929A8">
        <w:trPr>
          <w:trHeight w:val="3796"/>
          <w:jc w:val="center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5E" w:rsidRPr="00B53943" w:rsidRDefault="00936A5E" w:rsidP="008929A8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bCs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5E" w:rsidRPr="00B53943" w:rsidRDefault="00936A5E" w:rsidP="008929A8">
            <w:pPr>
              <w:spacing w:line="360" w:lineRule="auto"/>
              <w:rPr>
                <w:rFonts w:ascii="宋体" w:hAnsi="宋体"/>
                <w:sz w:val="24"/>
              </w:rPr>
            </w:pPr>
            <w:r w:rsidRPr="00B53943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5E" w:rsidRPr="00B53943" w:rsidRDefault="00936A5E" w:rsidP="008929A8"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 w:rsidRPr="00B53943">
              <w:rPr>
                <w:rFonts w:ascii="宋体" w:hAnsi="宋体" w:cs="宋体" w:hint="eastAsia"/>
                <w:bCs/>
                <w:sz w:val="24"/>
              </w:rPr>
              <w:t>福州市规划馆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A5E" w:rsidRPr="00B53943" w:rsidRDefault="00B53943" w:rsidP="008929A8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秋游</w:t>
            </w:r>
            <w:r w:rsidR="00936A5E" w:rsidRPr="00B53943">
              <w:rPr>
                <w:rFonts w:ascii="宋体" w:hAnsi="宋体" w:hint="eastAsia"/>
                <w:color w:val="000000"/>
                <w:sz w:val="24"/>
              </w:rPr>
              <w:t>地点：</w:t>
            </w:r>
            <w:r w:rsidR="00936A5E" w:rsidRPr="00B53943">
              <w:rPr>
                <w:rFonts w:ascii="宋体" w:hAnsi="宋体" w:cs="宋体" w:hint="eastAsia"/>
                <w:bCs/>
                <w:sz w:val="24"/>
              </w:rPr>
              <w:t>福州市规划馆</w:t>
            </w:r>
          </w:p>
          <w:p w:rsidR="00936A5E" w:rsidRPr="00B53943" w:rsidRDefault="00936A5E" w:rsidP="008929A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活动内容：了解福州市未来规划</w:t>
            </w:r>
          </w:p>
          <w:p w:rsidR="00936A5E" w:rsidRPr="00B53943" w:rsidRDefault="00936A5E" w:rsidP="008929A8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出发时间：2019年11月21日 08:30:00；</w:t>
            </w:r>
            <w:r w:rsidR="00B53943">
              <w:rPr>
                <w:rFonts w:ascii="宋体" w:hAnsi="宋体" w:hint="eastAsia"/>
                <w:color w:val="000000"/>
                <w:sz w:val="24"/>
              </w:rPr>
              <w:t>（以实际出发时间为准）</w:t>
            </w:r>
          </w:p>
          <w:p w:rsidR="00936A5E" w:rsidRPr="00B53943" w:rsidRDefault="00936A5E" w:rsidP="008929A8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 xml:space="preserve">出发地点：福州市湖滨小学                           </w:t>
            </w:r>
          </w:p>
          <w:p w:rsidR="00936A5E" w:rsidRPr="00B53943" w:rsidRDefault="00936A5E" w:rsidP="008929A8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到达地点：</w:t>
            </w:r>
            <w:r w:rsidRPr="00B53943">
              <w:rPr>
                <w:rFonts w:ascii="宋体" w:hAnsi="宋体" w:cs="宋体" w:hint="eastAsia"/>
                <w:bCs/>
                <w:sz w:val="24"/>
              </w:rPr>
              <w:t>福州市规划馆</w:t>
            </w:r>
          </w:p>
          <w:p w:rsidR="00936A5E" w:rsidRPr="00B53943" w:rsidRDefault="00936A5E" w:rsidP="008929A8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返程时间：2019年11月21日 13:00:00；</w:t>
            </w:r>
            <w:r w:rsidR="00B53943">
              <w:rPr>
                <w:rFonts w:ascii="宋体" w:hAnsi="宋体" w:hint="eastAsia"/>
                <w:color w:val="000000"/>
                <w:sz w:val="24"/>
              </w:rPr>
              <w:t>（以实际出发时间为准）</w:t>
            </w:r>
            <w:r w:rsidRPr="00B53943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</w:p>
          <w:p w:rsidR="00936A5E" w:rsidRPr="00B53943" w:rsidRDefault="00936A5E" w:rsidP="00B53943">
            <w:pPr>
              <w:spacing w:line="360" w:lineRule="auto"/>
              <w:rPr>
                <w:rFonts w:ascii="宋体" w:hAnsi="宋体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如遇天气不适或不可抗逆因素，无法按以上时间执行的，采购人需与成交人另行约定，成交人不得拒绝。</w:t>
            </w:r>
            <w:r w:rsidRPr="00B53943">
              <w:rPr>
                <w:rFonts w:ascii="宋体" w:hAnsi="宋体" w:hint="eastAsia"/>
                <w:sz w:val="24"/>
              </w:rPr>
              <w:t>（以校方签订合同约定时间为准）</w:t>
            </w:r>
          </w:p>
          <w:p w:rsidR="00936A5E" w:rsidRPr="00B53943" w:rsidRDefault="00936A5E" w:rsidP="008929A8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学生人数约：440人</w:t>
            </w:r>
            <w:r w:rsidR="00B53943">
              <w:rPr>
                <w:rFonts w:ascii="宋体" w:hAnsi="宋体" w:hint="eastAsia"/>
                <w:color w:val="000000"/>
                <w:sz w:val="24"/>
              </w:rPr>
              <w:t>（以实际出发人数为准）</w:t>
            </w:r>
          </w:p>
          <w:p w:rsidR="00936A5E" w:rsidRPr="00B53943" w:rsidRDefault="00936A5E" w:rsidP="008929A8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教师人数约：18人</w:t>
            </w:r>
            <w:r w:rsidR="00B53943">
              <w:rPr>
                <w:rFonts w:ascii="宋体" w:hAnsi="宋体" w:hint="eastAsia"/>
                <w:color w:val="000000"/>
                <w:sz w:val="24"/>
              </w:rPr>
              <w:t>（以实际出发人数为准）</w:t>
            </w:r>
          </w:p>
          <w:p w:rsidR="00936A5E" w:rsidRPr="00B53943" w:rsidRDefault="00936A5E" w:rsidP="008929A8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 xml:space="preserve">导游服务要求：每个年段至少配备专业导游3名。    </w:t>
            </w:r>
          </w:p>
          <w:p w:rsidR="00936A5E" w:rsidRPr="00B53943" w:rsidRDefault="00936A5E" w:rsidP="008929A8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最终结算:以当日实际学生出发人数为准。</w:t>
            </w:r>
          </w:p>
          <w:p w:rsidR="00936A5E" w:rsidRPr="00B53943" w:rsidRDefault="00936A5E" w:rsidP="008929A8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/>
                <w:color w:val="000000"/>
                <w:sz w:val="24"/>
              </w:rPr>
              <w:t>(</w:t>
            </w:r>
            <w:r w:rsidR="00B53943">
              <w:rPr>
                <w:rFonts w:ascii="宋体" w:hAnsi="宋体" w:hint="eastAsia"/>
                <w:color w:val="000000"/>
                <w:sz w:val="24"/>
              </w:rPr>
              <w:t>投标</w:t>
            </w:r>
            <w:r w:rsidRPr="00B53943">
              <w:rPr>
                <w:rFonts w:ascii="宋体" w:hAnsi="宋体" w:hint="eastAsia"/>
                <w:color w:val="000000"/>
                <w:sz w:val="24"/>
              </w:rPr>
              <w:t>人应注意教师所产生的一切费用包含在本次成交价中，结算时需提供全体出行人员当日个人保险清单。</w:t>
            </w:r>
            <w:r w:rsidRPr="00B53943"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5E" w:rsidRPr="00B53943" w:rsidRDefault="00936A5E" w:rsidP="008929A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53943">
              <w:rPr>
                <w:rFonts w:ascii="宋体" w:hAnsi="宋体" w:cs="宋体" w:hint="eastAsia"/>
                <w:color w:val="000000"/>
                <w:sz w:val="24"/>
              </w:rPr>
              <w:t>440</w:t>
            </w:r>
            <w:r w:rsidR="00B53943"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5E" w:rsidRPr="00B53943" w:rsidRDefault="00936A5E" w:rsidP="008929A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53943">
              <w:rPr>
                <w:rFonts w:ascii="宋体" w:hAnsi="宋体" w:cs="宋体" w:hint="eastAsia"/>
                <w:color w:val="000000"/>
                <w:sz w:val="24"/>
              </w:rPr>
              <w:t>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5E" w:rsidRPr="00B53943" w:rsidRDefault="00936A5E" w:rsidP="008929A8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B53943">
              <w:rPr>
                <w:rFonts w:ascii="宋体" w:hAnsi="宋体" w:hint="eastAsia"/>
                <w:color w:val="000000"/>
                <w:sz w:val="24"/>
              </w:rPr>
              <w:t>18480</w:t>
            </w:r>
          </w:p>
        </w:tc>
      </w:tr>
      <w:tr w:rsidR="00E53F8F" w:rsidRPr="00B53943" w:rsidTr="00C425DB">
        <w:trPr>
          <w:trHeight w:val="770"/>
          <w:jc w:val="center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8F" w:rsidRPr="00B53943" w:rsidRDefault="0036087B" w:rsidP="00A5400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总价</w:t>
            </w:r>
            <w:r w:rsidR="00E53F8F" w:rsidRPr="00B53943">
              <w:rPr>
                <w:rFonts w:ascii="宋体" w:hAnsi="宋体" w:hint="eastAsia"/>
                <w:kern w:val="0"/>
                <w:sz w:val="24"/>
              </w:rPr>
              <w:t>合计(大写)：人民币</w:t>
            </w:r>
            <w:r w:rsidR="003C6924" w:rsidRPr="00B53943">
              <w:rPr>
                <w:rFonts w:ascii="宋体" w:hAnsi="宋体" w:hint="eastAsia"/>
                <w:kern w:val="0"/>
                <w:sz w:val="24"/>
              </w:rPr>
              <w:t>玖万</w:t>
            </w:r>
            <w:r w:rsidR="00A5400E" w:rsidRPr="00B53943">
              <w:rPr>
                <w:rFonts w:ascii="宋体" w:hAnsi="宋体" w:hint="eastAsia"/>
                <w:kern w:val="0"/>
                <w:sz w:val="24"/>
              </w:rPr>
              <w:t>捌仟叁佰柒拾</w:t>
            </w:r>
            <w:r w:rsidR="003C6924" w:rsidRPr="00B53943">
              <w:rPr>
                <w:rFonts w:ascii="宋体" w:hAnsi="宋体" w:hint="eastAsia"/>
                <w:kern w:val="0"/>
                <w:sz w:val="24"/>
              </w:rPr>
              <w:t>元整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8F" w:rsidRPr="00B53943" w:rsidRDefault="00E53F8F" w:rsidP="00936A5E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B53943">
              <w:rPr>
                <w:rFonts w:ascii="宋体" w:hAnsi="宋体" w:hint="eastAsia"/>
                <w:bCs/>
                <w:color w:val="000000"/>
                <w:sz w:val="24"/>
              </w:rPr>
              <w:t>￥</w:t>
            </w:r>
            <w:r w:rsidR="00936A5E" w:rsidRPr="00B53943">
              <w:rPr>
                <w:rFonts w:ascii="宋体" w:hAnsi="宋体" w:hint="eastAsia"/>
                <w:bCs/>
                <w:color w:val="000000"/>
                <w:sz w:val="24"/>
              </w:rPr>
              <w:t>98370</w:t>
            </w:r>
          </w:p>
        </w:tc>
      </w:tr>
    </w:tbl>
    <w:p w:rsidR="00EA61EC" w:rsidRPr="00B53943" w:rsidRDefault="00EA61EC" w:rsidP="00E5210A">
      <w:pPr>
        <w:spacing w:line="360" w:lineRule="auto"/>
        <w:rPr>
          <w:rFonts w:ascii="宋体" w:hAnsi="宋体"/>
          <w:b/>
          <w:color w:val="000000"/>
          <w:sz w:val="24"/>
        </w:rPr>
      </w:pPr>
      <w:r w:rsidRPr="00B53943">
        <w:rPr>
          <w:rFonts w:ascii="宋体" w:hAnsi="宋体" w:hint="eastAsia"/>
          <w:b/>
          <w:color w:val="000000"/>
          <w:sz w:val="24"/>
        </w:rPr>
        <w:t>服务要求：参与本项目</w:t>
      </w:r>
      <w:r w:rsidR="00B53943">
        <w:rPr>
          <w:rFonts w:ascii="宋体" w:hAnsi="宋体" w:hint="eastAsia"/>
          <w:b/>
          <w:color w:val="000000"/>
          <w:sz w:val="24"/>
        </w:rPr>
        <w:t>投标</w:t>
      </w:r>
      <w:r w:rsidRPr="00B53943">
        <w:rPr>
          <w:rFonts w:ascii="宋体" w:hAnsi="宋体" w:hint="eastAsia"/>
          <w:b/>
          <w:color w:val="000000"/>
          <w:sz w:val="24"/>
        </w:rPr>
        <w:t>的</w:t>
      </w:r>
      <w:r w:rsidR="00B53943">
        <w:rPr>
          <w:rFonts w:ascii="宋体" w:hAnsi="宋体" w:hint="eastAsia"/>
          <w:b/>
          <w:color w:val="000000"/>
          <w:sz w:val="24"/>
        </w:rPr>
        <w:t>投标</w:t>
      </w:r>
      <w:r w:rsidRPr="00B53943">
        <w:rPr>
          <w:rFonts w:ascii="宋体" w:hAnsi="宋体" w:hint="eastAsia"/>
          <w:b/>
          <w:color w:val="000000"/>
          <w:sz w:val="24"/>
        </w:rPr>
        <w:t>人，应在承诺书中承诺：</w:t>
      </w:r>
    </w:p>
    <w:p w:rsidR="00EA61EC" w:rsidRPr="00B53943" w:rsidRDefault="00EA61EC" w:rsidP="00E5210A">
      <w:pPr>
        <w:spacing w:line="360" w:lineRule="auto"/>
        <w:rPr>
          <w:rFonts w:ascii="宋体" w:hAnsi="宋体"/>
          <w:b/>
          <w:color w:val="000000"/>
          <w:sz w:val="24"/>
        </w:rPr>
      </w:pPr>
      <w:r w:rsidRPr="00B53943">
        <w:rPr>
          <w:rFonts w:ascii="宋体" w:hAnsi="宋体" w:hint="eastAsia"/>
          <w:b/>
          <w:color w:val="000000"/>
          <w:sz w:val="24"/>
        </w:rPr>
        <w:t>1、根据采购人指定的出发时间，</w:t>
      </w:r>
      <w:r w:rsidR="00B95BB9" w:rsidRPr="00B53943">
        <w:rPr>
          <w:rFonts w:ascii="宋体" w:hAnsi="宋体" w:hint="eastAsia"/>
          <w:b/>
          <w:color w:val="000000"/>
          <w:sz w:val="24"/>
        </w:rPr>
        <w:t>车辆</w:t>
      </w:r>
      <w:r w:rsidR="00C425DB" w:rsidRPr="00B53943">
        <w:rPr>
          <w:rFonts w:ascii="宋体" w:hAnsi="宋体" w:hint="eastAsia"/>
          <w:b/>
          <w:color w:val="000000"/>
          <w:sz w:val="24"/>
        </w:rPr>
        <w:t>（车座45座或49座）</w:t>
      </w:r>
      <w:r w:rsidR="00B95BB9" w:rsidRPr="00B53943">
        <w:rPr>
          <w:rFonts w:ascii="宋体" w:hAnsi="宋体" w:hint="eastAsia"/>
          <w:b/>
          <w:color w:val="000000"/>
          <w:sz w:val="24"/>
        </w:rPr>
        <w:t>需符合国家相关营运车辆要求，</w:t>
      </w:r>
      <w:r w:rsidRPr="00B53943">
        <w:rPr>
          <w:rFonts w:ascii="宋体" w:hAnsi="宋体" w:hint="eastAsia"/>
          <w:b/>
          <w:color w:val="000000"/>
          <w:sz w:val="24"/>
        </w:rPr>
        <w:t>一次性运输完毕，不得因车辆不足往返二次运输</w:t>
      </w:r>
      <w:r w:rsidRPr="00B53943">
        <w:rPr>
          <w:rFonts w:ascii="宋体" w:hAnsi="宋体"/>
          <w:b/>
          <w:color w:val="000000"/>
          <w:sz w:val="24"/>
        </w:rPr>
        <w:t>,</w:t>
      </w:r>
      <w:r w:rsidR="00B53943">
        <w:rPr>
          <w:rFonts w:ascii="宋体" w:hAnsi="宋体" w:hint="eastAsia"/>
          <w:b/>
          <w:color w:val="000000"/>
          <w:sz w:val="24"/>
        </w:rPr>
        <w:t>投标</w:t>
      </w:r>
      <w:r w:rsidRPr="00B53943">
        <w:rPr>
          <w:rFonts w:ascii="宋体" w:hAnsi="宋体" w:hint="eastAsia"/>
          <w:b/>
          <w:color w:val="000000"/>
          <w:sz w:val="24"/>
        </w:rPr>
        <w:t>人应按照实际出发人数购买个人当日保险</w:t>
      </w:r>
      <w:r w:rsidRPr="00B53943">
        <w:rPr>
          <w:rFonts w:ascii="宋体" w:hAnsi="宋体"/>
          <w:b/>
          <w:color w:val="000000"/>
          <w:sz w:val="24"/>
        </w:rPr>
        <w:t>(</w:t>
      </w:r>
      <w:r w:rsidRPr="00B53943">
        <w:rPr>
          <w:rFonts w:ascii="宋体" w:hAnsi="宋体" w:hint="eastAsia"/>
          <w:b/>
          <w:color w:val="000000"/>
          <w:sz w:val="24"/>
        </w:rPr>
        <w:t>其中包含：“人员乘坐保险、个人意外保障险、游玩险等其他国家相关部门要求旅行社强制购买的相关保险”</w:t>
      </w:r>
      <w:r w:rsidRPr="00B53943">
        <w:rPr>
          <w:rFonts w:ascii="宋体" w:hAnsi="宋体"/>
          <w:b/>
          <w:color w:val="000000"/>
          <w:sz w:val="24"/>
        </w:rPr>
        <w:t>)</w:t>
      </w:r>
      <w:r w:rsidRPr="00B53943">
        <w:rPr>
          <w:rFonts w:ascii="宋体" w:hAnsi="宋体" w:hint="eastAsia"/>
          <w:b/>
          <w:color w:val="000000"/>
          <w:sz w:val="24"/>
        </w:rPr>
        <w:t>运输途中，要求携带租车合同，以便交通执法部门抽查使用；。</w:t>
      </w:r>
    </w:p>
    <w:p w:rsidR="00EA61EC" w:rsidRPr="00B53943" w:rsidRDefault="00483C5D" w:rsidP="00E5210A">
      <w:pPr>
        <w:spacing w:line="360" w:lineRule="auto"/>
        <w:rPr>
          <w:rFonts w:ascii="宋体" w:hAnsi="宋体"/>
          <w:b/>
          <w:color w:val="000000"/>
          <w:sz w:val="24"/>
        </w:rPr>
      </w:pPr>
      <w:r w:rsidRPr="00B53943">
        <w:rPr>
          <w:rFonts w:ascii="宋体" w:hAnsi="宋体" w:hint="eastAsia"/>
          <w:b/>
          <w:color w:val="000000"/>
          <w:sz w:val="24"/>
        </w:rPr>
        <w:t>2</w:t>
      </w:r>
      <w:r w:rsidR="00EA61EC" w:rsidRPr="00B53943">
        <w:rPr>
          <w:rFonts w:ascii="宋体" w:hAnsi="宋体" w:hint="eastAsia"/>
          <w:b/>
          <w:color w:val="000000"/>
          <w:sz w:val="24"/>
        </w:rPr>
        <w:t>、运输途中可走高速公路通行的，要求必须全程高速公路通行。</w:t>
      </w:r>
    </w:p>
    <w:p w:rsidR="00EA61EC" w:rsidRPr="00B53943" w:rsidRDefault="00483C5D" w:rsidP="00E5210A">
      <w:pPr>
        <w:spacing w:line="360" w:lineRule="auto"/>
        <w:rPr>
          <w:rFonts w:ascii="宋体" w:hAnsi="宋体"/>
          <w:b/>
          <w:color w:val="000000"/>
          <w:sz w:val="24"/>
        </w:rPr>
      </w:pPr>
      <w:r w:rsidRPr="00B53943">
        <w:rPr>
          <w:rFonts w:ascii="宋体" w:hAnsi="宋体" w:hint="eastAsia"/>
          <w:b/>
          <w:color w:val="000000"/>
          <w:sz w:val="24"/>
        </w:rPr>
        <w:t>3</w:t>
      </w:r>
      <w:r w:rsidR="00EA61EC" w:rsidRPr="00B53943">
        <w:rPr>
          <w:rFonts w:ascii="宋体" w:hAnsi="宋体" w:hint="eastAsia"/>
          <w:b/>
          <w:color w:val="000000"/>
          <w:sz w:val="24"/>
        </w:rPr>
        <w:t>、成交金额包含：门票、导游、</w:t>
      </w:r>
      <w:r w:rsidR="007B0B9B" w:rsidRPr="00B53943">
        <w:rPr>
          <w:rFonts w:ascii="宋体" w:hAnsi="宋体" w:hint="eastAsia"/>
          <w:b/>
          <w:color w:val="000000"/>
          <w:sz w:val="24"/>
        </w:rPr>
        <w:t>开炉费（烧烤项目）</w:t>
      </w:r>
      <w:r w:rsidR="00E10F09" w:rsidRPr="00B53943">
        <w:rPr>
          <w:rFonts w:ascii="宋体" w:hAnsi="宋体" w:hint="eastAsia"/>
          <w:b/>
          <w:color w:val="000000"/>
          <w:sz w:val="24"/>
        </w:rPr>
        <w:t>、</w:t>
      </w:r>
      <w:r w:rsidR="00EA61EC" w:rsidRPr="00B53943">
        <w:rPr>
          <w:rFonts w:ascii="宋体" w:hAnsi="宋体" w:hint="eastAsia"/>
          <w:b/>
          <w:color w:val="000000"/>
          <w:sz w:val="24"/>
        </w:rPr>
        <w:t>人员保险、车辆运输费、过路费</w:t>
      </w:r>
      <w:r w:rsidR="00C425DB" w:rsidRPr="00B53943">
        <w:rPr>
          <w:rFonts w:ascii="宋体" w:hAnsi="宋体" w:hint="eastAsia"/>
          <w:b/>
          <w:color w:val="000000"/>
          <w:sz w:val="24"/>
        </w:rPr>
        <w:t>等一切费用</w:t>
      </w:r>
      <w:r w:rsidR="00EA61EC" w:rsidRPr="00B53943">
        <w:rPr>
          <w:rFonts w:ascii="宋体" w:hAnsi="宋体" w:hint="eastAsia"/>
          <w:b/>
          <w:color w:val="000000"/>
          <w:sz w:val="24"/>
        </w:rPr>
        <w:t>。</w:t>
      </w:r>
    </w:p>
    <w:p w:rsidR="00EA61EC" w:rsidRPr="00B53943" w:rsidRDefault="00C425DB" w:rsidP="00E5210A">
      <w:pPr>
        <w:spacing w:line="360" w:lineRule="auto"/>
        <w:rPr>
          <w:rFonts w:ascii="宋体" w:hAnsi="宋体"/>
          <w:b/>
          <w:color w:val="000000"/>
          <w:sz w:val="24"/>
        </w:rPr>
      </w:pPr>
      <w:r w:rsidRPr="00B53943">
        <w:rPr>
          <w:rFonts w:ascii="宋体" w:hAnsi="宋体" w:hint="eastAsia"/>
          <w:b/>
          <w:color w:val="000000"/>
          <w:sz w:val="24"/>
        </w:rPr>
        <w:t>4</w:t>
      </w:r>
      <w:r w:rsidR="00EA61EC" w:rsidRPr="00B53943">
        <w:rPr>
          <w:rFonts w:ascii="宋体" w:hAnsi="宋体" w:hint="eastAsia"/>
          <w:b/>
          <w:color w:val="000000"/>
          <w:sz w:val="24"/>
        </w:rPr>
        <w:t>、因违反以上规定</w:t>
      </w:r>
      <w:r w:rsidR="00E5210A" w:rsidRPr="00B53943">
        <w:rPr>
          <w:rFonts w:ascii="宋体" w:hAnsi="宋体" w:hint="eastAsia"/>
          <w:b/>
          <w:color w:val="000000"/>
          <w:sz w:val="24"/>
        </w:rPr>
        <w:t>造</w:t>
      </w:r>
      <w:r w:rsidR="00EA61EC" w:rsidRPr="00B53943">
        <w:rPr>
          <w:rFonts w:ascii="宋体" w:hAnsi="宋体" w:hint="eastAsia"/>
          <w:b/>
          <w:color w:val="000000"/>
          <w:sz w:val="24"/>
        </w:rPr>
        <w:t>成的后果由</w:t>
      </w:r>
      <w:r w:rsidR="00B53943">
        <w:rPr>
          <w:rFonts w:ascii="宋体" w:hAnsi="宋体" w:hint="eastAsia"/>
          <w:b/>
          <w:color w:val="000000"/>
          <w:sz w:val="24"/>
        </w:rPr>
        <w:t>投标</w:t>
      </w:r>
      <w:r w:rsidR="00EA61EC" w:rsidRPr="00B53943">
        <w:rPr>
          <w:rFonts w:ascii="宋体" w:hAnsi="宋体" w:hint="eastAsia"/>
          <w:b/>
          <w:color w:val="000000"/>
          <w:sz w:val="24"/>
        </w:rPr>
        <w:t>人自行全权承担。</w:t>
      </w:r>
    </w:p>
    <w:p w:rsidR="00FB19AE" w:rsidRPr="00E10F09" w:rsidRDefault="00EA61EC" w:rsidP="00E5210A">
      <w:pPr>
        <w:spacing w:line="360" w:lineRule="auto"/>
        <w:ind w:left="7081" w:hangingChars="2939" w:hanging="7081"/>
        <w:rPr>
          <w:b/>
          <w:sz w:val="24"/>
        </w:rPr>
      </w:pPr>
      <w:r w:rsidRPr="00B53943">
        <w:rPr>
          <w:rFonts w:ascii="宋体" w:hAnsi="宋体" w:hint="eastAsia"/>
          <w:b/>
          <w:color w:val="000000"/>
          <w:sz w:val="24"/>
        </w:rPr>
        <w:t>承诺书中未按照以上要求承诺的</w:t>
      </w:r>
      <w:r w:rsidR="00B53943">
        <w:rPr>
          <w:rFonts w:ascii="宋体" w:hAnsi="宋体" w:hint="eastAsia"/>
          <w:b/>
          <w:color w:val="000000"/>
          <w:sz w:val="24"/>
        </w:rPr>
        <w:t>投标</w:t>
      </w:r>
      <w:r w:rsidRPr="00B53943">
        <w:rPr>
          <w:rFonts w:ascii="宋体" w:hAnsi="宋体" w:hint="eastAsia"/>
          <w:b/>
          <w:color w:val="000000"/>
          <w:sz w:val="24"/>
        </w:rPr>
        <w:t>人，将被视为无效</w:t>
      </w:r>
      <w:r w:rsidR="00B53943">
        <w:rPr>
          <w:rFonts w:ascii="宋体" w:hAnsi="宋体" w:hint="eastAsia"/>
          <w:b/>
          <w:color w:val="000000"/>
          <w:sz w:val="24"/>
        </w:rPr>
        <w:t>投标</w:t>
      </w:r>
      <w:r w:rsidRPr="00B53943">
        <w:rPr>
          <w:rFonts w:ascii="宋体" w:hAnsi="宋体" w:hint="eastAsia"/>
          <w:b/>
          <w:color w:val="000000"/>
          <w:sz w:val="24"/>
        </w:rPr>
        <w:t>人。</w:t>
      </w:r>
    </w:p>
    <w:sectPr w:rsidR="00FB19AE" w:rsidRPr="00E10F09" w:rsidSect="00CD47B2">
      <w:headerReference w:type="default" r:id="rId8"/>
      <w:footerReference w:type="even" r:id="rId9"/>
      <w:footerReference w:type="default" r:id="rId10"/>
      <w:pgSz w:w="11906" w:h="16838" w:code="9"/>
      <w:pgMar w:top="1247" w:right="924" w:bottom="1089" w:left="1259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F9" w:rsidRDefault="008C01F9">
      <w:r>
        <w:separator/>
      </w:r>
    </w:p>
  </w:endnote>
  <w:endnote w:type="continuationSeparator" w:id="0">
    <w:p w:rsidR="008C01F9" w:rsidRDefault="008C0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E5" w:rsidRDefault="009145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33BE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3BE5" w:rsidRDefault="00C33BE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E5" w:rsidRDefault="009145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33BE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6D24">
      <w:rPr>
        <w:rStyle w:val="a4"/>
        <w:noProof/>
      </w:rPr>
      <w:t>1</w:t>
    </w:r>
    <w:r>
      <w:rPr>
        <w:rStyle w:val="a4"/>
      </w:rPr>
      <w:fldChar w:fldCharType="end"/>
    </w:r>
  </w:p>
  <w:p w:rsidR="00C33BE5" w:rsidRDefault="00C33B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F9" w:rsidRDefault="008C01F9">
      <w:r>
        <w:separator/>
      </w:r>
    </w:p>
  </w:footnote>
  <w:footnote w:type="continuationSeparator" w:id="0">
    <w:p w:rsidR="008C01F9" w:rsidRDefault="008C0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E5" w:rsidRDefault="00C33BE5" w:rsidP="00AB3591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C4236"/>
    <w:multiLevelType w:val="hybridMultilevel"/>
    <w:tmpl w:val="7464C2F2"/>
    <w:lvl w:ilvl="0" w:tplc="00261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CE319F0"/>
    <w:multiLevelType w:val="hybridMultilevel"/>
    <w:tmpl w:val="6712B59A"/>
    <w:lvl w:ilvl="0" w:tplc="EB1A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F42"/>
    <w:rsid w:val="000003B8"/>
    <w:rsid w:val="00003BD9"/>
    <w:rsid w:val="000057D1"/>
    <w:rsid w:val="0000611F"/>
    <w:rsid w:val="00006E6C"/>
    <w:rsid w:val="00007362"/>
    <w:rsid w:val="00007A74"/>
    <w:rsid w:val="0001275E"/>
    <w:rsid w:val="0001550F"/>
    <w:rsid w:val="0001703F"/>
    <w:rsid w:val="00025846"/>
    <w:rsid w:val="000268F6"/>
    <w:rsid w:val="00030356"/>
    <w:rsid w:val="00031188"/>
    <w:rsid w:val="000314D9"/>
    <w:rsid w:val="00037399"/>
    <w:rsid w:val="00037F3F"/>
    <w:rsid w:val="000426A3"/>
    <w:rsid w:val="000445C7"/>
    <w:rsid w:val="00044DF3"/>
    <w:rsid w:val="0004640D"/>
    <w:rsid w:val="00046A25"/>
    <w:rsid w:val="00047A50"/>
    <w:rsid w:val="00050213"/>
    <w:rsid w:val="00050245"/>
    <w:rsid w:val="00052E5B"/>
    <w:rsid w:val="00053794"/>
    <w:rsid w:val="0005439E"/>
    <w:rsid w:val="00055BA4"/>
    <w:rsid w:val="00055D70"/>
    <w:rsid w:val="00056201"/>
    <w:rsid w:val="000573FA"/>
    <w:rsid w:val="000612E4"/>
    <w:rsid w:val="0006417A"/>
    <w:rsid w:val="00064E8E"/>
    <w:rsid w:val="000661A5"/>
    <w:rsid w:val="00071653"/>
    <w:rsid w:val="000724D5"/>
    <w:rsid w:val="0008003E"/>
    <w:rsid w:val="000835B8"/>
    <w:rsid w:val="000844EE"/>
    <w:rsid w:val="00084D22"/>
    <w:rsid w:val="00085955"/>
    <w:rsid w:val="00086579"/>
    <w:rsid w:val="00090A63"/>
    <w:rsid w:val="00094586"/>
    <w:rsid w:val="00096653"/>
    <w:rsid w:val="000A0724"/>
    <w:rsid w:val="000A5C2F"/>
    <w:rsid w:val="000A7A1D"/>
    <w:rsid w:val="000B305A"/>
    <w:rsid w:val="000B5303"/>
    <w:rsid w:val="000B6555"/>
    <w:rsid w:val="000B69FC"/>
    <w:rsid w:val="000C3BE9"/>
    <w:rsid w:val="000C4C10"/>
    <w:rsid w:val="000C5083"/>
    <w:rsid w:val="000C7F18"/>
    <w:rsid w:val="000D18D3"/>
    <w:rsid w:val="000D2D4B"/>
    <w:rsid w:val="000D2FA2"/>
    <w:rsid w:val="000D7481"/>
    <w:rsid w:val="000D7A41"/>
    <w:rsid w:val="000E5718"/>
    <w:rsid w:val="000E60E5"/>
    <w:rsid w:val="000E7A2A"/>
    <w:rsid w:val="000F499D"/>
    <w:rsid w:val="000F6AB4"/>
    <w:rsid w:val="001000E6"/>
    <w:rsid w:val="0011072F"/>
    <w:rsid w:val="001111D4"/>
    <w:rsid w:val="0011781B"/>
    <w:rsid w:val="00120D50"/>
    <w:rsid w:val="001221D1"/>
    <w:rsid w:val="001235B3"/>
    <w:rsid w:val="001253E9"/>
    <w:rsid w:val="001256FE"/>
    <w:rsid w:val="00126D99"/>
    <w:rsid w:val="0013047B"/>
    <w:rsid w:val="00131E34"/>
    <w:rsid w:val="00132766"/>
    <w:rsid w:val="001347A0"/>
    <w:rsid w:val="00134903"/>
    <w:rsid w:val="00136B36"/>
    <w:rsid w:val="00141AF0"/>
    <w:rsid w:val="001436A3"/>
    <w:rsid w:val="0015236E"/>
    <w:rsid w:val="00155848"/>
    <w:rsid w:val="001578B3"/>
    <w:rsid w:val="00161BE3"/>
    <w:rsid w:val="00161D28"/>
    <w:rsid w:val="0016317D"/>
    <w:rsid w:val="001643E5"/>
    <w:rsid w:val="00165ED3"/>
    <w:rsid w:val="001669E2"/>
    <w:rsid w:val="00167A30"/>
    <w:rsid w:val="001704F9"/>
    <w:rsid w:val="00171628"/>
    <w:rsid w:val="00172D63"/>
    <w:rsid w:val="00174C59"/>
    <w:rsid w:val="0017675B"/>
    <w:rsid w:val="0017676C"/>
    <w:rsid w:val="0017744C"/>
    <w:rsid w:val="001802C4"/>
    <w:rsid w:val="00180C95"/>
    <w:rsid w:val="001845F4"/>
    <w:rsid w:val="001852B2"/>
    <w:rsid w:val="001875AD"/>
    <w:rsid w:val="00192F9B"/>
    <w:rsid w:val="00194A71"/>
    <w:rsid w:val="00195BC5"/>
    <w:rsid w:val="00196CFF"/>
    <w:rsid w:val="00197345"/>
    <w:rsid w:val="001973CC"/>
    <w:rsid w:val="00197B1B"/>
    <w:rsid w:val="001A0133"/>
    <w:rsid w:val="001A084A"/>
    <w:rsid w:val="001A0BE5"/>
    <w:rsid w:val="001A2323"/>
    <w:rsid w:val="001A5873"/>
    <w:rsid w:val="001A7291"/>
    <w:rsid w:val="001B0635"/>
    <w:rsid w:val="001B1AAA"/>
    <w:rsid w:val="001B1C5C"/>
    <w:rsid w:val="001B42DE"/>
    <w:rsid w:val="001B5BC2"/>
    <w:rsid w:val="001B7CB0"/>
    <w:rsid w:val="001B7DCB"/>
    <w:rsid w:val="001C7E83"/>
    <w:rsid w:val="001D0251"/>
    <w:rsid w:val="001D072B"/>
    <w:rsid w:val="001D1DAF"/>
    <w:rsid w:val="001D2D94"/>
    <w:rsid w:val="001D2F25"/>
    <w:rsid w:val="001D6EF3"/>
    <w:rsid w:val="001D729C"/>
    <w:rsid w:val="001D7957"/>
    <w:rsid w:val="001E4B6B"/>
    <w:rsid w:val="001E4DEA"/>
    <w:rsid w:val="001E6CB4"/>
    <w:rsid w:val="001E7117"/>
    <w:rsid w:val="001F1D07"/>
    <w:rsid w:val="001F54A1"/>
    <w:rsid w:val="001F5EE3"/>
    <w:rsid w:val="00202FB1"/>
    <w:rsid w:val="00205D74"/>
    <w:rsid w:val="00207EFD"/>
    <w:rsid w:val="00210C95"/>
    <w:rsid w:val="002117B1"/>
    <w:rsid w:val="00212CD9"/>
    <w:rsid w:val="002149C1"/>
    <w:rsid w:val="0021562E"/>
    <w:rsid w:val="00215F50"/>
    <w:rsid w:val="00217A67"/>
    <w:rsid w:val="00220961"/>
    <w:rsid w:val="00220B4B"/>
    <w:rsid w:val="00220BE7"/>
    <w:rsid w:val="0022155B"/>
    <w:rsid w:val="00223124"/>
    <w:rsid w:val="002260ED"/>
    <w:rsid w:val="00227E97"/>
    <w:rsid w:val="0023034E"/>
    <w:rsid w:val="002329BC"/>
    <w:rsid w:val="00232F12"/>
    <w:rsid w:val="00237441"/>
    <w:rsid w:val="00240200"/>
    <w:rsid w:val="00243146"/>
    <w:rsid w:val="00246280"/>
    <w:rsid w:val="002466C7"/>
    <w:rsid w:val="00247CE3"/>
    <w:rsid w:val="00253F38"/>
    <w:rsid w:val="002550BA"/>
    <w:rsid w:val="00263E04"/>
    <w:rsid w:val="00267503"/>
    <w:rsid w:val="002750D4"/>
    <w:rsid w:val="002753A7"/>
    <w:rsid w:val="00275855"/>
    <w:rsid w:val="002758AD"/>
    <w:rsid w:val="002762DB"/>
    <w:rsid w:val="00281C8C"/>
    <w:rsid w:val="00282937"/>
    <w:rsid w:val="002835A7"/>
    <w:rsid w:val="002838E0"/>
    <w:rsid w:val="00285915"/>
    <w:rsid w:val="00286786"/>
    <w:rsid w:val="00296998"/>
    <w:rsid w:val="00296C54"/>
    <w:rsid w:val="002A0C1E"/>
    <w:rsid w:val="002A2233"/>
    <w:rsid w:val="002A42BC"/>
    <w:rsid w:val="002A50BE"/>
    <w:rsid w:val="002A75F6"/>
    <w:rsid w:val="002A76E3"/>
    <w:rsid w:val="002B049D"/>
    <w:rsid w:val="002B22BB"/>
    <w:rsid w:val="002B2D33"/>
    <w:rsid w:val="002B2F56"/>
    <w:rsid w:val="002B30D5"/>
    <w:rsid w:val="002B3490"/>
    <w:rsid w:val="002B46E1"/>
    <w:rsid w:val="002B6EB4"/>
    <w:rsid w:val="002B727C"/>
    <w:rsid w:val="002C11CA"/>
    <w:rsid w:val="002C14D3"/>
    <w:rsid w:val="002C28DD"/>
    <w:rsid w:val="002C29A3"/>
    <w:rsid w:val="002C3C49"/>
    <w:rsid w:val="002C3DC1"/>
    <w:rsid w:val="002C542C"/>
    <w:rsid w:val="002C5DA3"/>
    <w:rsid w:val="002D3DEB"/>
    <w:rsid w:val="002E0054"/>
    <w:rsid w:val="002E2E98"/>
    <w:rsid w:val="002E53E1"/>
    <w:rsid w:val="002F09C4"/>
    <w:rsid w:val="002F2645"/>
    <w:rsid w:val="002F5A5A"/>
    <w:rsid w:val="002F78A2"/>
    <w:rsid w:val="002F7DB5"/>
    <w:rsid w:val="003010B0"/>
    <w:rsid w:val="00301D8C"/>
    <w:rsid w:val="003020D9"/>
    <w:rsid w:val="00303EA7"/>
    <w:rsid w:val="00305B6E"/>
    <w:rsid w:val="00306AE7"/>
    <w:rsid w:val="003142C4"/>
    <w:rsid w:val="003159B0"/>
    <w:rsid w:val="00317C2D"/>
    <w:rsid w:val="003219DD"/>
    <w:rsid w:val="0032240D"/>
    <w:rsid w:val="003241FF"/>
    <w:rsid w:val="0032538C"/>
    <w:rsid w:val="003268F6"/>
    <w:rsid w:val="00327E71"/>
    <w:rsid w:val="003302A1"/>
    <w:rsid w:val="003321B4"/>
    <w:rsid w:val="003354FD"/>
    <w:rsid w:val="003365A7"/>
    <w:rsid w:val="00337AE5"/>
    <w:rsid w:val="00337C9C"/>
    <w:rsid w:val="00341219"/>
    <w:rsid w:val="00343A5B"/>
    <w:rsid w:val="00344E6F"/>
    <w:rsid w:val="0034738C"/>
    <w:rsid w:val="00352DA0"/>
    <w:rsid w:val="0036087B"/>
    <w:rsid w:val="00360CD2"/>
    <w:rsid w:val="00361422"/>
    <w:rsid w:val="003618AF"/>
    <w:rsid w:val="00365483"/>
    <w:rsid w:val="00367820"/>
    <w:rsid w:val="003710F7"/>
    <w:rsid w:val="00373243"/>
    <w:rsid w:val="0038097B"/>
    <w:rsid w:val="00380EA5"/>
    <w:rsid w:val="00386BF8"/>
    <w:rsid w:val="00387EB3"/>
    <w:rsid w:val="00392CDE"/>
    <w:rsid w:val="00394490"/>
    <w:rsid w:val="00396106"/>
    <w:rsid w:val="00396FBA"/>
    <w:rsid w:val="0039734C"/>
    <w:rsid w:val="00397B43"/>
    <w:rsid w:val="003A04D1"/>
    <w:rsid w:val="003A3380"/>
    <w:rsid w:val="003B0112"/>
    <w:rsid w:val="003B0411"/>
    <w:rsid w:val="003B3870"/>
    <w:rsid w:val="003B5B93"/>
    <w:rsid w:val="003B65EA"/>
    <w:rsid w:val="003B7584"/>
    <w:rsid w:val="003C127C"/>
    <w:rsid w:val="003C14BF"/>
    <w:rsid w:val="003C1E01"/>
    <w:rsid w:val="003C2CF6"/>
    <w:rsid w:val="003C3CAB"/>
    <w:rsid w:val="003C44E8"/>
    <w:rsid w:val="003C6924"/>
    <w:rsid w:val="003C6F7D"/>
    <w:rsid w:val="003D1BAF"/>
    <w:rsid w:val="003D479C"/>
    <w:rsid w:val="003D61FE"/>
    <w:rsid w:val="003D682B"/>
    <w:rsid w:val="003D7C37"/>
    <w:rsid w:val="003D7C99"/>
    <w:rsid w:val="003E16DA"/>
    <w:rsid w:val="003E2462"/>
    <w:rsid w:val="003E4AFC"/>
    <w:rsid w:val="003E532B"/>
    <w:rsid w:val="003E62B8"/>
    <w:rsid w:val="003F08E1"/>
    <w:rsid w:val="003F305D"/>
    <w:rsid w:val="003F4F68"/>
    <w:rsid w:val="004038AC"/>
    <w:rsid w:val="00405A15"/>
    <w:rsid w:val="00410B1A"/>
    <w:rsid w:val="004114F5"/>
    <w:rsid w:val="004152F7"/>
    <w:rsid w:val="00420D44"/>
    <w:rsid w:val="004210FA"/>
    <w:rsid w:val="004251AF"/>
    <w:rsid w:val="00431B72"/>
    <w:rsid w:val="00432EB0"/>
    <w:rsid w:val="004373E9"/>
    <w:rsid w:val="0044321C"/>
    <w:rsid w:val="0044331B"/>
    <w:rsid w:val="00456629"/>
    <w:rsid w:val="0046234C"/>
    <w:rsid w:val="004634E6"/>
    <w:rsid w:val="00465AC6"/>
    <w:rsid w:val="00465D2F"/>
    <w:rsid w:val="00465EB4"/>
    <w:rsid w:val="00466C5B"/>
    <w:rsid w:val="0047153C"/>
    <w:rsid w:val="0047449C"/>
    <w:rsid w:val="00480A0D"/>
    <w:rsid w:val="00480BD3"/>
    <w:rsid w:val="004811AC"/>
    <w:rsid w:val="00483C5D"/>
    <w:rsid w:val="004863F6"/>
    <w:rsid w:val="004871B0"/>
    <w:rsid w:val="00487ADE"/>
    <w:rsid w:val="00490D91"/>
    <w:rsid w:val="004941CE"/>
    <w:rsid w:val="0049476E"/>
    <w:rsid w:val="00497311"/>
    <w:rsid w:val="004A580B"/>
    <w:rsid w:val="004A5CE8"/>
    <w:rsid w:val="004A7CF1"/>
    <w:rsid w:val="004B1530"/>
    <w:rsid w:val="004B49CD"/>
    <w:rsid w:val="004B4BBB"/>
    <w:rsid w:val="004B5CFD"/>
    <w:rsid w:val="004B645A"/>
    <w:rsid w:val="004B71A7"/>
    <w:rsid w:val="004C0132"/>
    <w:rsid w:val="004C0E21"/>
    <w:rsid w:val="004C7549"/>
    <w:rsid w:val="004D452C"/>
    <w:rsid w:val="004D69EF"/>
    <w:rsid w:val="004E1764"/>
    <w:rsid w:val="004E1DE1"/>
    <w:rsid w:val="004E45A1"/>
    <w:rsid w:val="004E7C80"/>
    <w:rsid w:val="004F0F55"/>
    <w:rsid w:val="004F3A4A"/>
    <w:rsid w:val="004F62A9"/>
    <w:rsid w:val="004F6D4D"/>
    <w:rsid w:val="004F6EA0"/>
    <w:rsid w:val="005061EA"/>
    <w:rsid w:val="005115B7"/>
    <w:rsid w:val="00512C5B"/>
    <w:rsid w:val="005138D6"/>
    <w:rsid w:val="00521C3F"/>
    <w:rsid w:val="00522534"/>
    <w:rsid w:val="00525E9D"/>
    <w:rsid w:val="005267D9"/>
    <w:rsid w:val="005301AE"/>
    <w:rsid w:val="00530A65"/>
    <w:rsid w:val="005330CC"/>
    <w:rsid w:val="0053422D"/>
    <w:rsid w:val="00535271"/>
    <w:rsid w:val="00537FE0"/>
    <w:rsid w:val="00543656"/>
    <w:rsid w:val="005470FC"/>
    <w:rsid w:val="00547F23"/>
    <w:rsid w:val="00550C3E"/>
    <w:rsid w:val="00552D3F"/>
    <w:rsid w:val="00560020"/>
    <w:rsid w:val="00560CD9"/>
    <w:rsid w:val="0056160F"/>
    <w:rsid w:val="00563409"/>
    <w:rsid w:val="005658C5"/>
    <w:rsid w:val="00565E64"/>
    <w:rsid w:val="00573D92"/>
    <w:rsid w:val="00574E4E"/>
    <w:rsid w:val="00580EDA"/>
    <w:rsid w:val="00580F84"/>
    <w:rsid w:val="00584694"/>
    <w:rsid w:val="00586EA2"/>
    <w:rsid w:val="00587640"/>
    <w:rsid w:val="00590701"/>
    <w:rsid w:val="00590AB7"/>
    <w:rsid w:val="00591306"/>
    <w:rsid w:val="00591616"/>
    <w:rsid w:val="00593809"/>
    <w:rsid w:val="005945A0"/>
    <w:rsid w:val="00595690"/>
    <w:rsid w:val="005960B0"/>
    <w:rsid w:val="0059685E"/>
    <w:rsid w:val="00596A3E"/>
    <w:rsid w:val="005A1CAA"/>
    <w:rsid w:val="005B0195"/>
    <w:rsid w:val="005B5506"/>
    <w:rsid w:val="005B605B"/>
    <w:rsid w:val="005B7DCE"/>
    <w:rsid w:val="005C0480"/>
    <w:rsid w:val="005C2C0A"/>
    <w:rsid w:val="005C71BB"/>
    <w:rsid w:val="005D19EC"/>
    <w:rsid w:val="005D4F05"/>
    <w:rsid w:val="005D6282"/>
    <w:rsid w:val="005E1FFB"/>
    <w:rsid w:val="005E5FBB"/>
    <w:rsid w:val="005E7975"/>
    <w:rsid w:val="005F62E4"/>
    <w:rsid w:val="00603A50"/>
    <w:rsid w:val="006043D3"/>
    <w:rsid w:val="006047FF"/>
    <w:rsid w:val="00607681"/>
    <w:rsid w:val="00607ADD"/>
    <w:rsid w:val="00610909"/>
    <w:rsid w:val="006119E4"/>
    <w:rsid w:val="006147CD"/>
    <w:rsid w:val="006163F9"/>
    <w:rsid w:val="00616521"/>
    <w:rsid w:val="00617182"/>
    <w:rsid w:val="00621ED5"/>
    <w:rsid w:val="00622518"/>
    <w:rsid w:val="00622B87"/>
    <w:rsid w:val="00623F07"/>
    <w:rsid w:val="00624365"/>
    <w:rsid w:val="00624ECD"/>
    <w:rsid w:val="006263B4"/>
    <w:rsid w:val="00634BCF"/>
    <w:rsid w:val="00635E58"/>
    <w:rsid w:val="00640527"/>
    <w:rsid w:val="00641CA8"/>
    <w:rsid w:val="00642CFB"/>
    <w:rsid w:val="006432B6"/>
    <w:rsid w:val="00644557"/>
    <w:rsid w:val="00650378"/>
    <w:rsid w:val="00652ED1"/>
    <w:rsid w:val="00654202"/>
    <w:rsid w:val="00655711"/>
    <w:rsid w:val="00655F18"/>
    <w:rsid w:val="006603D1"/>
    <w:rsid w:val="006639A8"/>
    <w:rsid w:val="00666155"/>
    <w:rsid w:val="006670DF"/>
    <w:rsid w:val="00667771"/>
    <w:rsid w:val="00667C1F"/>
    <w:rsid w:val="006705ED"/>
    <w:rsid w:val="00672F6F"/>
    <w:rsid w:val="00673723"/>
    <w:rsid w:val="00675228"/>
    <w:rsid w:val="00682E65"/>
    <w:rsid w:val="0068457D"/>
    <w:rsid w:val="00686A3C"/>
    <w:rsid w:val="0069370B"/>
    <w:rsid w:val="00694AF0"/>
    <w:rsid w:val="0069554E"/>
    <w:rsid w:val="006A054E"/>
    <w:rsid w:val="006A710D"/>
    <w:rsid w:val="006B1EAD"/>
    <w:rsid w:val="006B5940"/>
    <w:rsid w:val="006B5FFA"/>
    <w:rsid w:val="006B6190"/>
    <w:rsid w:val="006B6A7C"/>
    <w:rsid w:val="006C1A1E"/>
    <w:rsid w:val="006C6F55"/>
    <w:rsid w:val="006C7032"/>
    <w:rsid w:val="006D077D"/>
    <w:rsid w:val="006D0AA7"/>
    <w:rsid w:val="006D0E8B"/>
    <w:rsid w:val="006D41D3"/>
    <w:rsid w:val="006D524F"/>
    <w:rsid w:val="006E06EB"/>
    <w:rsid w:val="006E1AA5"/>
    <w:rsid w:val="006E1D93"/>
    <w:rsid w:val="006E2C2F"/>
    <w:rsid w:val="006E3B3A"/>
    <w:rsid w:val="006E5971"/>
    <w:rsid w:val="006F1F04"/>
    <w:rsid w:val="006F2603"/>
    <w:rsid w:val="006F5041"/>
    <w:rsid w:val="006F5760"/>
    <w:rsid w:val="00700793"/>
    <w:rsid w:val="00704145"/>
    <w:rsid w:val="00706DB0"/>
    <w:rsid w:val="00707107"/>
    <w:rsid w:val="007116E5"/>
    <w:rsid w:val="00711779"/>
    <w:rsid w:val="00712249"/>
    <w:rsid w:val="00712465"/>
    <w:rsid w:val="00712CE0"/>
    <w:rsid w:val="00717F84"/>
    <w:rsid w:val="00720F5D"/>
    <w:rsid w:val="0072579F"/>
    <w:rsid w:val="00726B77"/>
    <w:rsid w:val="007306F7"/>
    <w:rsid w:val="007309FB"/>
    <w:rsid w:val="00730B09"/>
    <w:rsid w:val="00731C9F"/>
    <w:rsid w:val="00731D7B"/>
    <w:rsid w:val="0073358F"/>
    <w:rsid w:val="007337DC"/>
    <w:rsid w:val="00734080"/>
    <w:rsid w:val="0073675E"/>
    <w:rsid w:val="00742648"/>
    <w:rsid w:val="00742A8B"/>
    <w:rsid w:val="00743177"/>
    <w:rsid w:val="00743DAD"/>
    <w:rsid w:val="007456A4"/>
    <w:rsid w:val="00745B93"/>
    <w:rsid w:val="00747D98"/>
    <w:rsid w:val="00750AAA"/>
    <w:rsid w:val="00752262"/>
    <w:rsid w:val="007527D9"/>
    <w:rsid w:val="00752B3B"/>
    <w:rsid w:val="007559CD"/>
    <w:rsid w:val="0075649C"/>
    <w:rsid w:val="007572E7"/>
    <w:rsid w:val="007639D1"/>
    <w:rsid w:val="00765120"/>
    <w:rsid w:val="007657CD"/>
    <w:rsid w:val="00765D40"/>
    <w:rsid w:val="0076797E"/>
    <w:rsid w:val="0077528C"/>
    <w:rsid w:val="007830EC"/>
    <w:rsid w:val="00783699"/>
    <w:rsid w:val="00785DCB"/>
    <w:rsid w:val="00785E40"/>
    <w:rsid w:val="007860C6"/>
    <w:rsid w:val="0079097A"/>
    <w:rsid w:val="007919FB"/>
    <w:rsid w:val="00794933"/>
    <w:rsid w:val="0079542B"/>
    <w:rsid w:val="007A1751"/>
    <w:rsid w:val="007A22AF"/>
    <w:rsid w:val="007A4EA2"/>
    <w:rsid w:val="007A5164"/>
    <w:rsid w:val="007A5DEE"/>
    <w:rsid w:val="007A62B8"/>
    <w:rsid w:val="007B0588"/>
    <w:rsid w:val="007B0B9B"/>
    <w:rsid w:val="007B13EF"/>
    <w:rsid w:val="007B1747"/>
    <w:rsid w:val="007B3C12"/>
    <w:rsid w:val="007B52F2"/>
    <w:rsid w:val="007B5EEC"/>
    <w:rsid w:val="007B644A"/>
    <w:rsid w:val="007B798B"/>
    <w:rsid w:val="007C0342"/>
    <w:rsid w:val="007C0E31"/>
    <w:rsid w:val="007C0F26"/>
    <w:rsid w:val="007D1DEB"/>
    <w:rsid w:val="007D3178"/>
    <w:rsid w:val="007D6880"/>
    <w:rsid w:val="007E1AAD"/>
    <w:rsid w:val="007E6F18"/>
    <w:rsid w:val="007F188B"/>
    <w:rsid w:val="007F54B9"/>
    <w:rsid w:val="007F550E"/>
    <w:rsid w:val="007F625D"/>
    <w:rsid w:val="00800BAB"/>
    <w:rsid w:val="00801D8B"/>
    <w:rsid w:val="0080304A"/>
    <w:rsid w:val="0080576A"/>
    <w:rsid w:val="008072B1"/>
    <w:rsid w:val="008165C8"/>
    <w:rsid w:val="00816DEB"/>
    <w:rsid w:val="00820AF1"/>
    <w:rsid w:val="00821CB6"/>
    <w:rsid w:val="00825E2A"/>
    <w:rsid w:val="00826FE2"/>
    <w:rsid w:val="00827891"/>
    <w:rsid w:val="0083288B"/>
    <w:rsid w:val="00835878"/>
    <w:rsid w:val="00841D59"/>
    <w:rsid w:val="0084241F"/>
    <w:rsid w:val="00851FEB"/>
    <w:rsid w:val="008527FF"/>
    <w:rsid w:val="00855CC7"/>
    <w:rsid w:val="00856FB7"/>
    <w:rsid w:val="0085789F"/>
    <w:rsid w:val="00860C43"/>
    <w:rsid w:val="00861FA9"/>
    <w:rsid w:val="00865549"/>
    <w:rsid w:val="00871708"/>
    <w:rsid w:val="00873B39"/>
    <w:rsid w:val="00874680"/>
    <w:rsid w:val="008747D1"/>
    <w:rsid w:val="00874BD5"/>
    <w:rsid w:val="008769F3"/>
    <w:rsid w:val="008802CD"/>
    <w:rsid w:val="00880C83"/>
    <w:rsid w:val="00883559"/>
    <w:rsid w:val="00886ED1"/>
    <w:rsid w:val="00887BA5"/>
    <w:rsid w:val="00890BCD"/>
    <w:rsid w:val="0089236F"/>
    <w:rsid w:val="00893E91"/>
    <w:rsid w:val="008968D2"/>
    <w:rsid w:val="008A1788"/>
    <w:rsid w:val="008A3A4D"/>
    <w:rsid w:val="008A504C"/>
    <w:rsid w:val="008A580C"/>
    <w:rsid w:val="008B0565"/>
    <w:rsid w:val="008B0F68"/>
    <w:rsid w:val="008B1C60"/>
    <w:rsid w:val="008B7008"/>
    <w:rsid w:val="008C01F9"/>
    <w:rsid w:val="008C1373"/>
    <w:rsid w:val="008C44E8"/>
    <w:rsid w:val="008D6878"/>
    <w:rsid w:val="008D6FD4"/>
    <w:rsid w:val="008D7191"/>
    <w:rsid w:val="008E158E"/>
    <w:rsid w:val="008E2133"/>
    <w:rsid w:val="008E2231"/>
    <w:rsid w:val="008E3B64"/>
    <w:rsid w:val="008F05EA"/>
    <w:rsid w:val="008F0FF6"/>
    <w:rsid w:val="008F20D9"/>
    <w:rsid w:val="008F3961"/>
    <w:rsid w:val="008F3DD5"/>
    <w:rsid w:val="008F593E"/>
    <w:rsid w:val="008F7C51"/>
    <w:rsid w:val="008F7F04"/>
    <w:rsid w:val="00900748"/>
    <w:rsid w:val="00902755"/>
    <w:rsid w:val="00912785"/>
    <w:rsid w:val="00913321"/>
    <w:rsid w:val="009145A3"/>
    <w:rsid w:val="00914C49"/>
    <w:rsid w:val="00915245"/>
    <w:rsid w:val="009208A6"/>
    <w:rsid w:val="00921F0A"/>
    <w:rsid w:val="00924093"/>
    <w:rsid w:val="009244C3"/>
    <w:rsid w:val="009257B4"/>
    <w:rsid w:val="00926053"/>
    <w:rsid w:val="0092786B"/>
    <w:rsid w:val="0093003E"/>
    <w:rsid w:val="009317FF"/>
    <w:rsid w:val="009352DF"/>
    <w:rsid w:val="00935E9D"/>
    <w:rsid w:val="00936962"/>
    <w:rsid w:val="00936A5E"/>
    <w:rsid w:val="00944185"/>
    <w:rsid w:val="00944342"/>
    <w:rsid w:val="009464A5"/>
    <w:rsid w:val="00947F24"/>
    <w:rsid w:val="00947F82"/>
    <w:rsid w:val="009524C8"/>
    <w:rsid w:val="00952D27"/>
    <w:rsid w:val="00954A01"/>
    <w:rsid w:val="00955415"/>
    <w:rsid w:val="00955CB2"/>
    <w:rsid w:val="009566F3"/>
    <w:rsid w:val="00957A07"/>
    <w:rsid w:val="00960F02"/>
    <w:rsid w:val="00961728"/>
    <w:rsid w:val="00963BFD"/>
    <w:rsid w:val="00966BD5"/>
    <w:rsid w:val="0097296C"/>
    <w:rsid w:val="00972C87"/>
    <w:rsid w:val="00973C69"/>
    <w:rsid w:val="009752E2"/>
    <w:rsid w:val="009772C1"/>
    <w:rsid w:val="00980F2D"/>
    <w:rsid w:val="00980F7F"/>
    <w:rsid w:val="00983248"/>
    <w:rsid w:val="00985AC5"/>
    <w:rsid w:val="00985DB5"/>
    <w:rsid w:val="009866D2"/>
    <w:rsid w:val="009879E1"/>
    <w:rsid w:val="00987F55"/>
    <w:rsid w:val="00990BEB"/>
    <w:rsid w:val="00991573"/>
    <w:rsid w:val="00997334"/>
    <w:rsid w:val="00997A0D"/>
    <w:rsid w:val="009A2169"/>
    <w:rsid w:val="009A5658"/>
    <w:rsid w:val="009A6F01"/>
    <w:rsid w:val="009B09E0"/>
    <w:rsid w:val="009C28A4"/>
    <w:rsid w:val="009C5E6A"/>
    <w:rsid w:val="009C6161"/>
    <w:rsid w:val="009C6993"/>
    <w:rsid w:val="009D3E6D"/>
    <w:rsid w:val="009D7D4A"/>
    <w:rsid w:val="009E2D68"/>
    <w:rsid w:val="009E3390"/>
    <w:rsid w:val="009E742D"/>
    <w:rsid w:val="009F1CA5"/>
    <w:rsid w:val="009F24AB"/>
    <w:rsid w:val="009F2AD5"/>
    <w:rsid w:val="009F64B3"/>
    <w:rsid w:val="009F65F2"/>
    <w:rsid w:val="009F7E06"/>
    <w:rsid w:val="00A01010"/>
    <w:rsid w:val="00A02560"/>
    <w:rsid w:val="00A02BEF"/>
    <w:rsid w:val="00A05074"/>
    <w:rsid w:val="00A1149D"/>
    <w:rsid w:val="00A11B5C"/>
    <w:rsid w:val="00A11E2C"/>
    <w:rsid w:val="00A12031"/>
    <w:rsid w:val="00A136DF"/>
    <w:rsid w:val="00A14CAB"/>
    <w:rsid w:val="00A16EB4"/>
    <w:rsid w:val="00A17601"/>
    <w:rsid w:val="00A207D9"/>
    <w:rsid w:val="00A216C1"/>
    <w:rsid w:val="00A22255"/>
    <w:rsid w:val="00A244F8"/>
    <w:rsid w:val="00A2625C"/>
    <w:rsid w:val="00A27C80"/>
    <w:rsid w:val="00A30824"/>
    <w:rsid w:val="00A3109E"/>
    <w:rsid w:val="00A3185A"/>
    <w:rsid w:val="00A336C8"/>
    <w:rsid w:val="00A33A5B"/>
    <w:rsid w:val="00A37641"/>
    <w:rsid w:val="00A37F1D"/>
    <w:rsid w:val="00A40783"/>
    <w:rsid w:val="00A41604"/>
    <w:rsid w:val="00A42637"/>
    <w:rsid w:val="00A46140"/>
    <w:rsid w:val="00A5006B"/>
    <w:rsid w:val="00A52B39"/>
    <w:rsid w:val="00A53093"/>
    <w:rsid w:val="00A530AE"/>
    <w:rsid w:val="00A5400E"/>
    <w:rsid w:val="00A5564E"/>
    <w:rsid w:val="00A566E2"/>
    <w:rsid w:val="00A5799E"/>
    <w:rsid w:val="00A6027C"/>
    <w:rsid w:val="00A62598"/>
    <w:rsid w:val="00A647D6"/>
    <w:rsid w:val="00A653CD"/>
    <w:rsid w:val="00A65D5D"/>
    <w:rsid w:val="00A67C75"/>
    <w:rsid w:val="00A71779"/>
    <w:rsid w:val="00A75FC7"/>
    <w:rsid w:val="00A80F52"/>
    <w:rsid w:val="00A835C6"/>
    <w:rsid w:val="00A84FF6"/>
    <w:rsid w:val="00A9082E"/>
    <w:rsid w:val="00A94882"/>
    <w:rsid w:val="00A95005"/>
    <w:rsid w:val="00A958C7"/>
    <w:rsid w:val="00A96BCA"/>
    <w:rsid w:val="00A96CEF"/>
    <w:rsid w:val="00AA1576"/>
    <w:rsid w:val="00AA296F"/>
    <w:rsid w:val="00AA37CD"/>
    <w:rsid w:val="00AA37E1"/>
    <w:rsid w:val="00AA3CFE"/>
    <w:rsid w:val="00AA69FE"/>
    <w:rsid w:val="00AB1356"/>
    <w:rsid w:val="00AB2C64"/>
    <w:rsid w:val="00AB3591"/>
    <w:rsid w:val="00AB4F7F"/>
    <w:rsid w:val="00AB5328"/>
    <w:rsid w:val="00AB7342"/>
    <w:rsid w:val="00AC0128"/>
    <w:rsid w:val="00AC0D31"/>
    <w:rsid w:val="00AC1BE4"/>
    <w:rsid w:val="00AC3A78"/>
    <w:rsid w:val="00AC3B37"/>
    <w:rsid w:val="00AC46CD"/>
    <w:rsid w:val="00AC52B6"/>
    <w:rsid w:val="00AC6861"/>
    <w:rsid w:val="00AD0EDD"/>
    <w:rsid w:val="00AD0FC2"/>
    <w:rsid w:val="00AD1158"/>
    <w:rsid w:val="00AD14CF"/>
    <w:rsid w:val="00AD37A6"/>
    <w:rsid w:val="00AD4F86"/>
    <w:rsid w:val="00AE040E"/>
    <w:rsid w:val="00AE0ABB"/>
    <w:rsid w:val="00AE0CC9"/>
    <w:rsid w:val="00AE273C"/>
    <w:rsid w:val="00AE4419"/>
    <w:rsid w:val="00AE5485"/>
    <w:rsid w:val="00AF375A"/>
    <w:rsid w:val="00AF5131"/>
    <w:rsid w:val="00AF5675"/>
    <w:rsid w:val="00AF64ED"/>
    <w:rsid w:val="00B00774"/>
    <w:rsid w:val="00B05FED"/>
    <w:rsid w:val="00B125F5"/>
    <w:rsid w:val="00B14A1B"/>
    <w:rsid w:val="00B150AB"/>
    <w:rsid w:val="00B16156"/>
    <w:rsid w:val="00B20F61"/>
    <w:rsid w:val="00B2647E"/>
    <w:rsid w:val="00B27238"/>
    <w:rsid w:val="00B279C8"/>
    <w:rsid w:val="00B30B0D"/>
    <w:rsid w:val="00B32D62"/>
    <w:rsid w:val="00B33A42"/>
    <w:rsid w:val="00B35E7B"/>
    <w:rsid w:val="00B360CD"/>
    <w:rsid w:val="00B37B2B"/>
    <w:rsid w:val="00B44FC6"/>
    <w:rsid w:val="00B463F1"/>
    <w:rsid w:val="00B5253C"/>
    <w:rsid w:val="00B528CE"/>
    <w:rsid w:val="00B53943"/>
    <w:rsid w:val="00B61B06"/>
    <w:rsid w:val="00B66E93"/>
    <w:rsid w:val="00B676CF"/>
    <w:rsid w:val="00B7035A"/>
    <w:rsid w:val="00B72203"/>
    <w:rsid w:val="00B7497D"/>
    <w:rsid w:val="00B74EDD"/>
    <w:rsid w:val="00B76A20"/>
    <w:rsid w:val="00B8164D"/>
    <w:rsid w:val="00B82D58"/>
    <w:rsid w:val="00B855BF"/>
    <w:rsid w:val="00B86AC0"/>
    <w:rsid w:val="00B87AC0"/>
    <w:rsid w:val="00B90243"/>
    <w:rsid w:val="00B905BC"/>
    <w:rsid w:val="00B91758"/>
    <w:rsid w:val="00B91EAE"/>
    <w:rsid w:val="00B937D2"/>
    <w:rsid w:val="00B941C3"/>
    <w:rsid w:val="00B94CDB"/>
    <w:rsid w:val="00B95BB9"/>
    <w:rsid w:val="00B96DAC"/>
    <w:rsid w:val="00BA103C"/>
    <w:rsid w:val="00BA1609"/>
    <w:rsid w:val="00BA1ABC"/>
    <w:rsid w:val="00BA518D"/>
    <w:rsid w:val="00BA5255"/>
    <w:rsid w:val="00BA6F42"/>
    <w:rsid w:val="00BB27A6"/>
    <w:rsid w:val="00BB4ED2"/>
    <w:rsid w:val="00BB582E"/>
    <w:rsid w:val="00BB6D68"/>
    <w:rsid w:val="00BC0CD9"/>
    <w:rsid w:val="00BC0FF9"/>
    <w:rsid w:val="00BC2674"/>
    <w:rsid w:val="00BC498E"/>
    <w:rsid w:val="00BC563D"/>
    <w:rsid w:val="00BD03CD"/>
    <w:rsid w:val="00BD26AB"/>
    <w:rsid w:val="00BD33EE"/>
    <w:rsid w:val="00BD37D9"/>
    <w:rsid w:val="00BD7ED0"/>
    <w:rsid w:val="00BE11D1"/>
    <w:rsid w:val="00BE122D"/>
    <w:rsid w:val="00BE28AA"/>
    <w:rsid w:val="00BE781B"/>
    <w:rsid w:val="00BF0A91"/>
    <w:rsid w:val="00C00780"/>
    <w:rsid w:val="00C02ACF"/>
    <w:rsid w:val="00C07ABA"/>
    <w:rsid w:val="00C07C41"/>
    <w:rsid w:val="00C106B7"/>
    <w:rsid w:val="00C10846"/>
    <w:rsid w:val="00C14340"/>
    <w:rsid w:val="00C14552"/>
    <w:rsid w:val="00C15226"/>
    <w:rsid w:val="00C21675"/>
    <w:rsid w:val="00C22A4C"/>
    <w:rsid w:val="00C23B02"/>
    <w:rsid w:val="00C262CF"/>
    <w:rsid w:val="00C26D24"/>
    <w:rsid w:val="00C278B5"/>
    <w:rsid w:val="00C33BE5"/>
    <w:rsid w:val="00C34871"/>
    <w:rsid w:val="00C34F7A"/>
    <w:rsid w:val="00C35990"/>
    <w:rsid w:val="00C425DB"/>
    <w:rsid w:val="00C4265D"/>
    <w:rsid w:val="00C43F2E"/>
    <w:rsid w:val="00C502FA"/>
    <w:rsid w:val="00C52DD6"/>
    <w:rsid w:val="00C53DFF"/>
    <w:rsid w:val="00C53F5C"/>
    <w:rsid w:val="00C545A1"/>
    <w:rsid w:val="00C5469B"/>
    <w:rsid w:val="00C5573A"/>
    <w:rsid w:val="00C57E9C"/>
    <w:rsid w:val="00C61A8A"/>
    <w:rsid w:val="00C630BC"/>
    <w:rsid w:val="00C70F41"/>
    <w:rsid w:val="00C71840"/>
    <w:rsid w:val="00C7195D"/>
    <w:rsid w:val="00C7431E"/>
    <w:rsid w:val="00C7643F"/>
    <w:rsid w:val="00C83B6A"/>
    <w:rsid w:val="00C851B1"/>
    <w:rsid w:val="00C91C8B"/>
    <w:rsid w:val="00C9423D"/>
    <w:rsid w:val="00C946C1"/>
    <w:rsid w:val="00CA237D"/>
    <w:rsid w:val="00CA2A4D"/>
    <w:rsid w:val="00CA44BC"/>
    <w:rsid w:val="00CA4BE4"/>
    <w:rsid w:val="00CA759B"/>
    <w:rsid w:val="00CA7BF1"/>
    <w:rsid w:val="00CA7D6B"/>
    <w:rsid w:val="00CB0FAA"/>
    <w:rsid w:val="00CB13F9"/>
    <w:rsid w:val="00CB203D"/>
    <w:rsid w:val="00CB244F"/>
    <w:rsid w:val="00CB3C1E"/>
    <w:rsid w:val="00CB59EC"/>
    <w:rsid w:val="00CB61BA"/>
    <w:rsid w:val="00CB7FC8"/>
    <w:rsid w:val="00CB7FF8"/>
    <w:rsid w:val="00CC5C0B"/>
    <w:rsid w:val="00CC7557"/>
    <w:rsid w:val="00CD0C66"/>
    <w:rsid w:val="00CD0F96"/>
    <w:rsid w:val="00CD1D64"/>
    <w:rsid w:val="00CD361F"/>
    <w:rsid w:val="00CD47B2"/>
    <w:rsid w:val="00CD67B9"/>
    <w:rsid w:val="00CE023B"/>
    <w:rsid w:val="00CE2F92"/>
    <w:rsid w:val="00CE5617"/>
    <w:rsid w:val="00CE6693"/>
    <w:rsid w:val="00CE6BE8"/>
    <w:rsid w:val="00CE747A"/>
    <w:rsid w:val="00CF141B"/>
    <w:rsid w:val="00CF300D"/>
    <w:rsid w:val="00CF5204"/>
    <w:rsid w:val="00CF5C90"/>
    <w:rsid w:val="00CF7300"/>
    <w:rsid w:val="00CF73C7"/>
    <w:rsid w:val="00D03319"/>
    <w:rsid w:val="00D03930"/>
    <w:rsid w:val="00D043EF"/>
    <w:rsid w:val="00D057B4"/>
    <w:rsid w:val="00D05B00"/>
    <w:rsid w:val="00D0649E"/>
    <w:rsid w:val="00D07E7F"/>
    <w:rsid w:val="00D12818"/>
    <w:rsid w:val="00D12CAE"/>
    <w:rsid w:val="00D14D0F"/>
    <w:rsid w:val="00D15EA2"/>
    <w:rsid w:val="00D160E4"/>
    <w:rsid w:val="00D16A7F"/>
    <w:rsid w:val="00D20BD1"/>
    <w:rsid w:val="00D223D9"/>
    <w:rsid w:val="00D238EF"/>
    <w:rsid w:val="00D243A3"/>
    <w:rsid w:val="00D25A70"/>
    <w:rsid w:val="00D34925"/>
    <w:rsid w:val="00D34F88"/>
    <w:rsid w:val="00D35433"/>
    <w:rsid w:val="00D43058"/>
    <w:rsid w:val="00D43923"/>
    <w:rsid w:val="00D44C40"/>
    <w:rsid w:val="00D465C1"/>
    <w:rsid w:val="00D55979"/>
    <w:rsid w:val="00D55D26"/>
    <w:rsid w:val="00D57179"/>
    <w:rsid w:val="00D572BB"/>
    <w:rsid w:val="00D603E7"/>
    <w:rsid w:val="00D622AC"/>
    <w:rsid w:val="00D63104"/>
    <w:rsid w:val="00D63F42"/>
    <w:rsid w:val="00D6707C"/>
    <w:rsid w:val="00D76783"/>
    <w:rsid w:val="00D822C5"/>
    <w:rsid w:val="00D82D9D"/>
    <w:rsid w:val="00D82E28"/>
    <w:rsid w:val="00D838B4"/>
    <w:rsid w:val="00D86B1A"/>
    <w:rsid w:val="00D87069"/>
    <w:rsid w:val="00D9145E"/>
    <w:rsid w:val="00D952D7"/>
    <w:rsid w:val="00D96CE7"/>
    <w:rsid w:val="00DA01F4"/>
    <w:rsid w:val="00DA07BD"/>
    <w:rsid w:val="00DA09F6"/>
    <w:rsid w:val="00DA1CB3"/>
    <w:rsid w:val="00DA1E13"/>
    <w:rsid w:val="00DA2865"/>
    <w:rsid w:val="00DA33FC"/>
    <w:rsid w:val="00DB3876"/>
    <w:rsid w:val="00DB4FD1"/>
    <w:rsid w:val="00DB6130"/>
    <w:rsid w:val="00DC4079"/>
    <w:rsid w:val="00DC6208"/>
    <w:rsid w:val="00DD10A5"/>
    <w:rsid w:val="00DD1597"/>
    <w:rsid w:val="00DD5A1E"/>
    <w:rsid w:val="00DE319A"/>
    <w:rsid w:val="00DE339D"/>
    <w:rsid w:val="00DE38EF"/>
    <w:rsid w:val="00DE4AFF"/>
    <w:rsid w:val="00DE5D41"/>
    <w:rsid w:val="00DE645D"/>
    <w:rsid w:val="00DF2897"/>
    <w:rsid w:val="00DF58BE"/>
    <w:rsid w:val="00DF600B"/>
    <w:rsid w:val="00DF648D"/>
    <w:rsid w:val="00E01DA4"/>
    <w:rsid w:val="00E0443B"/>
    <w:rsid w:val="00E10F09"/>
    <w:rsid w:val="00E14697"/>
    <w:rsid w:val="00E15832"/>
    <w:rsid w:val="00E1650F"/>
    <w:rsid w:val="00E17D98"/>
    <w:rsid w:val="00E22608"/>
    <w:rsid w:val="00E23D3F"/>
    <w:rsid w:val="00E247B9"/>
    <w:rsid w:val="00E27CB7"/>
    <w:rsid w:val="00E27D1F"/>
    <w:rsid w:val="00E31E3B"/>
    <w:rsid w:val="00E3417F"/>
    <w:rsid w:val="00E354CD"/>
    <w:rsid w:val="00E36C82"/>
    <w:rsid w:val="00E37B4C"/>
    <w:rsid w:val="00E41F21"/>
    <w:rsid w:val="00E428CF"/>
    <w:rsid w:val="00E431EB"/>
    <w:rsid w:val="00E44792"/>
    <w:rsid w:val="00E46144"/>
    <w:rsid w:val="00E46825"/>
    <w:rsid w:val="00E5210A"/>
    <w:rsid w:val="00E53F8F"/>
    <w:rsid w:val="00E54CD3"/>
    <w:rsid w:val="00E54F84"/>
    <w:rsid w:val="00E60DD6"/>
    <w:rsid w:val="00E61B32"/>
    <w:rsid w:val="00E6334F"/>
    <w:rsid w:val="00E63BD1"/>
    <w:rsid w:val="00E63E02"/>
    <w:rsid w:val="00E651D9"/>
    <w:rsid w:val="00E66319"/>
    <w:rsid w:val="00E70231"/>
    <w:rsid w:val="00E730EA"/>
    <w:rsid w:val="00E75936"/>
    <w:rsid w:val="00E77845"/>
    <w:rsid w:val="00E811DF"/>
    <w:rsid w:val="00E81863"/>
    <w:rsid w:val="00E84FB6"/>
    <w:rsid w:val="00E871FE"/>
    <w:rsid w:val="00E91216"/>
    <w:rsid w:val="00E91300"/>
    <w:rsid w:val="00E919F9"/>
    <w:rsid w:val="00E928F5"/>
    <w:rsid w:val="00E93820"/>
    <w:rsid w:val="00E94A9C"/>
    <w:rsid w:val="00E95B12"/>
    <w:rsid w:val="00E96111"/>
    <w:rsid w:val="00E972B1"/>
    <w:rsid w:val="00E97339"/>
    <w:rsid w:val="00E9773E"/>
    <w:rsid w:val="00EA1112"/>
    <w:rsid w:val="00EA1555"/>
    <w:rsid w:val="00EA18E4"/>
    <w:rsid w:val="00EA61EC"/>
    <w:rsid w:val="00EA65F6"/>
    <w:rsid w:val="00EB05C3"/>
    <w:rsid w:val="00EB19A3"/>
    <w:rsid w:val="00EB681C"/>
    <w:rsid w:val="00EB7365"/>
    <w:rsid w:val="00EB73E2"/>
    <w:rsid w:val="00EC0E45"/>
    <w:rsid w:val="00EC3B46"/>
    <w:rsid w:val="00EC3FB7"/>
    <w:rsid w:val="00ED0642"/>
    <w:rsid w:val="00ED2D4E"/>
    <w:rsid w:val="00ED370D"/>
    <w:rsid w:val="00ED403B"/>
    <w:rsid w:val="00ED43B4"/>
    <w:rsid w:val="00ED539E"/>
    <w:rsid w:val="00ED5516"/>
    <w:rsid w:val="00ED5DAB"/>
    <w:rsid w:val="00ED5F2D"/>
    <w:rsid w:val="00ED7418"/>
    <w:rsid w:val="00EE0385"/>
    <w:rsid w:val="00EE0956"/>
    <w:rsid w:val="00EE1C0E"/>
    <w:rsid w:val="00EE5C0B"/>
    <w:rsid w:val="00EE71FC"/>
    <w:rsid w:val="00EE7CD1"/>
    <w:rsid w:val="00EF04B1"/>
    <w:rsid w:val="00EF2303"/>
    <w:rsid w:val="00EF35CC"/>
    <w:rsid w:val="00EF4434"/>
    <w:rsid w:val="00EF6F43"/>
    <w:rsid w:val="00F00B4F"/>
    <w:rsid w:val="00F0111E"/>
    <w:rsid w:val="00F0486F"/>
    <w:rsid w:val="00F06D24"/>
    <w:rsid w:val="00F0756C"/>
    <w:rsid w:val="00F14444"/>
    <w:rsid w:val="00F15500"/>
    <w:rsid w:val="00F20E0C"/>
    <w:rsid w:val="00F2484C"/>
    <w:rsid w:val="00F27D14"/>
    <w:rsid w:val="00F30EF2"/>
    <w:rsid w:val="00F318DC"/>
    <w:rsid w:val="00F4144F"/>
    <w:rsid w:val="00F42927"/>
    <w:rsid w:val="00F42ED1"/>
    <w:rsid w:val="00F46A0C"/>
    <w:rsid w:val="00F47902"/>
    <w:rsid w:val="00F47D8C"/>
    <w:rsid w:val="00F5281D"/>
    <w:rsid w:val="00F54689"/>
    <w:rsid w:val="00F557D6"/>
    <w:rsid w:val="00F55CFF"/>
    <w:rsid w:val="00F56A9C"/>
    <w:rsid w:val="00F56B79"/>
    <w:rsid w:val="00F571E2"/>
    <w:rsid w:val="00F6007B"/>
    <w:rsid w:val="00F6581E"/>
    <w:rsid w:val="00F659C5"/>
    <w:rsid w:val="00F67361"/>
    <w:rsid w:val="00F7142C"/>
    <w:rsid w:val="00F82F40"/>
    <w:rsid w:val="00F8694B"/>
    <w:rsid w:val="00F905D9"/>
    <w:rsid w:val="00F94F66"/>
    <w:rsid w:val="00FA100E"/>
    <w:rsid w:val="00FA10BA"/>
    <w:rsid w:val="00FA1805"/>
    <w:rsid w:val="00FA5C73"/>
    <w:rsid w:val="00FA7027"/>
    <w:rsid w:val="00FB187E"/>
    <w:rsid w:val="00FB19AE"/>
    <w:rsid w:val="00FB2B87"/>
    <w:rsid w:val="00FB68DF"/>
    <w:rsid w:val="00FB79BE"/>
    <w:rsid w:val="00FC229F"/>
    <w:rsid w:val="00FC2E71"/>
    <w:rsid w:val="00FD17C0"/>
    <w:rsid w:val="00FD1E69"/>
    <w:rsid w:val="00FD4394"/>
    <w:rsid w:val="00FD4518"/>
    <w:rsid w:val="00FD50B4"/>
    <w:rsid w:val="00FD6B81"/>
    <w:rsid w:val="00FD71D0"/>
    <w:rsid w:val="00FD7A71"/>
    <w:rsid w:val="00FE0CE1"/>
    <w:rsid w:val="00FE180E"/>
    <w:rsid w:val="00FE1F1B"/>
    <w:rsid w:val="00FE5ECB"/>
    <w:rsid w:val="00FE731B"/>
    <w:rsid w:val="00FE74E2"/>
    <w:rsid w:val="00FF0193"/>
    <w:rsid w:val="00FF1CA4"/>
    <w:rsid w:val="00FF46FA"/>
    <w:rsid w:val="00FF5D73"/>
    <w:rsid w:val="00FF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B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3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63F42"/>
  </w:style>
  <w:style w:type="character" w:styleId="a5">
    <w:name w:val="Emphasis"/>
    <w:qFormat/>
    <w:rsid w:val="00D63F42"/>
    <w:rPr>
      <w:rFonts w:ascii="Arial Black" w:eastAsia="黑体" w:hAnsi="Arial Black"/>
      <w:b/>
      <w:noProof w:val="0"/>
      <w:spacing w:val="0"/>
      <w:sz w:val="21"/>
      <w:lang w:eastAsia="zh-CN"/>
    </w:rPr>
  </w:style>
  <w:style w:type="paragraph" w:styleId="a6">
    <w:name w:val="Message Header"/>
    <w:basedOn w:val="a7"/>
    <w:rsid w:val="00D63F42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kern w:val="0"/>
      <w:sz w:val="20"/>
      <w:szCs w:val="20"/>
      <w:lang w:bidi="he-IL"/>
    </w:rPr>
  </w:style>
  <w:style w:type="paragraph" w:customStyle="1" w:styleId="DocumentLabel">
    <w:name w:val="Document Label"/>
    <w:basedOn w:val="a"/>
    <w:rsid w:val="00D63F42"/>
    <w:pPr>
      <w:keepNext/>
      <w:keepLines/>
      <w:widowControl/>
      <w:spacing w:before="400" w:after="120" w:line="240" w:lineRule="atLeast"/>
      <w:jc w:val="left"/>
    </w:pPr>
    <w:rPr>
      <w:rFonts w:ascii="Arial Black" w:hAnsi="Arial Black"/>
      <w:spacing w:val="-100"/>
      <w:kern w:val="28"/>
      <w:sz w:val="108"/>
      <w:szCs w:val="20"/>
      <w:lang w:bidi="he-IL"/>
    </w:rPr>
  </w:style>
  <w:style w:type="paragraph" w:customStyle="1" w:styleId="MessageHeaderFirst">
    <w:name w:val="Message Header First"/>
    <w:basedOn w:val="a6"/>
    <w:next w:val="a6"/>
    <w:rsid w:val="00D63F42"/>
  </w:style>
  <w:style w:type="paragraph" w:customStyle="1" w:styleId="MessageHeaderLast">
    <w:name w:val="Message Header Last"/>
    <w:basedOn w:val="a6"/>
    <w:next w:val="a7"/>
    <w:rsid w:val="00D63F42"/>
    <w:pPr>
      <w:pBdr>
        <w:bottom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ReturnAddress">
    <w:name w:val="Return Address"/>
    <w:basedOn w:val="a"/>
    <w:rsid w:val="00D63F42"/>
    <w:pPr>
      <w:keepLines/>
      <w:widowControl/>
      <w:spacing w:line="200" w:lineRule="atLeast"/>
      <w:jc w:val="left"/>
    </w:pPr>
    <w:rPr>
      <w:rFonts w:ascii="Arial" w:hAnsi="Arial"/>
      <w:spacing w:val="-2"/>
      <w:kern w:val="0"/>
      <w:sz w:val="16"/>
      <w:szCs w:val="20"/>
      <w:lang w:bidi="he-IL"/>
    </w:rPr>
  </w:style>
  <w:style w:type="character" w:customStyle="1" w:styleId="MessageHeaderLabel">
    <w:name w:val="Message Header Label"/>
    <w:rsid w:val="00D63F42"/>
    <w:rPr>
      <w:rFonts w:ascii="Arial Black" w:hAnsi="Arial Black" w:hint="default"/>
      <w:sz w:val="18"/>
    </w:rPr>
  </w:style>
  <w:style w:type="table" w:styleId="a8">
    <w:name w:val="Table Grid"/>
    <w:basedOn w:val="a1"/>
    <w:rsid w:val="00D63F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D63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"/>
    <w:basedOn w:val="a"/>
    <w:rsid w:val="00D63F42"/>
    <w:pPr>
      <w:spacing w:after="120"/>
    </w:pPr>
  </w:style>
  <w:style w:type="paragraph" w:styleId="aa">
    <w:name w:val="Balloon Text"/>
    <w:basedOn w:val="a"/>
    <w:semiHidden/>
    <w:rsid w:val="001436A3"/>
    <w:rPr>
      <w:sz w:val="18"/>
      <w:szCs w:val="18"/>
    </w:rPr>
  </w:style>
  <w:style w:type="paragraph" w:customStyle="1" w:styleId="CharCharCharChar">
    <w:name w:val="Char Char Char Char"/>
    <w:basedOn w:val="a"/>
    <w:rsid w:val="0053422D"/>
  </w:style>
  <w:style w:type="paragraph" w:customStyle="1" w:styleId="CharCharChar">
    <w:name w:val="Char Char Char"/>
    <w:basedOn w:val="a"/>
    <w:rsid w:val="00522534"/>
    <w:rPr>
      <w:rFonts w:ascii="Tahoma" w:hAnsi="Tahoma"/>
      <w:sz w:val="24"/>
      <w:szCs w:val="20"/>
    </w:rPr>
  </w:style>
  <w:style w:type="character" w:styleId="ab">
    <w:name w:val="annotation reference"/>
    <w:semiHidden/>
    <w:rsid w:val="00955CB2"/>
    <w:rPr>
      <w:sz w:val="21"/>
      <w:szCs w:val="21"/>
    </w:rPr>
  </w:style>
  <w:style w:type="paragraph" w:styleId="ac">
    <w:name w:val="annotation text"/>
    <w:basedOn w:val="a"/>
    <w:semiHidden/>
    <w:rsid w:val="00955CB2"/>
    <w:pPr>
      <w:jc w:val="left"/>
    </w:pPr>
  </w:style>
  <w:style w:type="paragraph" w:styleId="ad">
    <w:name w:val="annotation subject"/>
    <w:basedOn w:val="ac"/>
    <w:next w:val="ac"/>
    <w:semiHidden/>
    <w:rsid w:val="00955CB2"/>
    <w:rPr>
      <w:b/>
      <w:bCs/>
    </w:rPr>
  </w:style>
  <w:style w:type="paragraph" w:styleId="3">
    <w:name w:val="Body Text Indent 3"/>
    <w:basedOn w:val="a"/>
    <w:rsid w:val="00DB6130"/>
    <w:pPr>
      <w:spacing w:line="360" w:lineRule="exact"/>
      <w:ind w:left="628" w:hangingChars="305" w:hanging="628"/>
      <w:jc w:val="left"/>
    </w:pPr>
  </w:style>
  <w:style w:type="paragraph" w:customStyle="1" w:styleId="Char1CharCharCharCharCharChar">
    <w:name w:val="Char1 Char Char Char Char Char Char"/>
    <w:basedOn w:val="a"/>
    <w:rsid w:val="001D729C"/>
    <w:rPr>
      <w:rFonts w:ascii="Tahoma" w:hAnsi="Tahoma"/>
      <w:sz w:val="24"/>
      <w:szCs w:val="20"/>
    </w:rPr>
  </w:style>
  <w:style w:type="character" w:styleId="ae">
    <w:name w:val="Hyperlink"/>
    <w:rsid w:val="00B2647E"/>
    <w:rPr>
      <w:color w:val="0000FF"/>
      <w:u w:val="single"/>
    </w:rPr>
  </w:style>
  <w:style w:type="paragraph" w:styleId="af">
    <w:name w:val="Document Map"/>
    <w:basedOn w:val="a"/>
    <w:semiHidden/>
    <w:rsid w:val="006E5971"/>
    <w:pPr>
      <w:shd w:val="clear" w:color="auto" w:fill="000080"/>
    </w:pPr>
  </w:style>
  <w:style w:type="paragraph" w:styleId="af0">
    <w:name w:val="No Spacing"/>
    <w:qFormat/>
    <w:rsid w:val="008F3961"/>
    <w:pPr>
      <w:widowControl w:val="0"/>
      <w:ind w:firstLineChars="200" w:firstLine="200"/>
      <w:jc w:val="both"/>
    </w:pPr>
    <w:rPr>
      <w:kern w:val="2"/>
      <w:sz w:val="24"/>
      <w:szCs w:val="24"/>
    </w:rPr>
  </w:style>
  <w:style w:type="paragraph" w:customStyle="1" w:styleId="1">
    <w:name w:val="列出段落1"/>
    <w:basedOn w:val="a"/>
    <w:qFormat/>
    <w:rsid w:val="008F3961"/>
    <w:pPr>
      <w:ind w:firstLineChars="200" w:firstLine="420"/>
    </w:pPr>
    <w:rPr>
      <w:rFonts w:ascii="Calibri" w:hAnsi="Calibri"/>
      <w:szCs w:val="22"/>
    </w:rPr>
  </w:style>
  <w:style w:type="paragraph" w:customStyle="1" w:styleId="Char1">
    <w:name w:val="Char1"/>
    <w:basedOn w:val="a"/>
    <w:rsid w:val="00B20F61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19E92-4D2C-4FBA-951E-6FEC8EE8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1572</Words>
  <Characters>390</Characters>
  <Application>Microsoft Office Word</Application>
  <DocSecurity>0</DocSecurity>
  <Lines>3</Lines>
  <Paragraphs>3</Paragraphs>
  <ScaleCrop>false</ScaleCrop>
  <Company>微软中国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福州市鼓楼区古田路107号中美大厦24层东单元</dc:title>
  <dc:creator>微软用户</dc:creator>
  <cp:lastModifiedBy>dreamsummit</cp:lastModifiedBy>
  <cp:revision>3</cp:revision>
  <cp:lastPrinted>2016-09-27T06:57:00Z</cp:lastPrinted>
  <dcterms:created xsi:type="dcterms:W3CDTF">2019-10-30T03:21:00Z</dcterms:created>
  <dcterms:modified xsi:type="dcterms:W3CDTF">2019-11-06T06:16:00Z</dcterms:modified>
</cp:coreProperties>
</file>